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678" w:rsidRPr="00DA4012" w:rsidRDefault="001D31F0" w:rsidP="00760374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 xml:space="preserve">OFICIO </w:t>
      </w:r>
      <w:r w:rsidR="006D745B" w:rsidRPr="00DA4012">
        <w:rPr>
          <w:rFonts w:asciiTheme="minorHAnsi" w:hAnsiTheme="minorHAnsi" w:cs="Arial"/>
          <w:b/>
          <w:sz w:val="22"/>
          <w:szCs w:val="22"/>
        </w:rPr>
        <w:t>Nº</w:t>
      </w:r>
      <w:r w:rsidR="00A65865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="00746720">
        <w:rPr>
          <w:rFonts w:asciiTheme="minorHAnsi" w:hAnsiTheme="minorHAnsi" w:cs="Arial"/>
          <w:b/>
          <w:sz w:val="22"/>
          <w:szCs w:val="22"/>
        </w:rPr>
        <w:t xml:space="preserve">                               </w:t>
      </w:r>
      <w:r w:rsidR="002A73F2" w:rsidRPr="00DA4012">
        <w:rPr>
          <w:rFonts w:asciiTheme="minorHAnsi" w:hAnsiTheme="minorHAnsi" w:cs="Arial"/>
          <w:b/>
          <w:sz w:val="22"/>
          <w:szCs w:val="22"/>
        </w:rPr>
        <w:t>/202</w:t>
      </w:r>
      <w:r w:rsidR="008F50FD" w:rsidRPr="00DA4012">
        <w:rPr>
          <w:rFonts w:asciiTheme="minorHAnsi" w:hAnsiTheme="minorHAnsi" w:cs="Arial"/>
          <w:b/>
          <w:sz w:val="22"/>
          <w:szCs w:val="22"/>
        </w:rPr>
        <w:t>4</w:t>
      </w:r>
    </w:p>
    <w:p w:rsidR="001E6A9C" w:rsidRPr="00DA4012" w:rsidRDefault="001E6A9C" w:rsidP="00760374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:rsidR="00C824C5" w:rsidRPr="00DA4012" w:rsidRDefault="001D31F0" w:rsidP="00760374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>ANT</w:t>
      </w:r>
      <w:r w:rsidR="00E66912" w:rsidRPr="00DA4012">
        <w:rPr>
          <w:rFonts w:asciiTheme="minorHAnsi" w:hAnsiTheme="minorHAnsi" w:cs="Arial"/>
          <w:b/>
          <w:sz w:val="22"/>
          <w:szCs w:val="22"/>
        </w:rPr>
        <w:t>.:</w:t>
      </w:r>
      <w:r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="004E7312" w:rsidRPr="00DA4012">
        <w:rPr>
          <w:rFonts w:asciiTheme="minorHAnsi" w:hAnsiTheme="minorHAnsi" w:cs="Arial"/>
          <w:b/>
          <w:sz w:val="22"/>
          <w:szCs w:val="22"/>
        </w:rPr>
        <w:tab/>
      </w:r>
      <w:r w:rsidRPr="00DA4012">
        <w:rPr>
          <w:rFonts w:asciiTheme="minorHAnsi" w:hAnsiTheme="minorHAnsi" w:cs="Arial"/>
          <w:sz w:val="22"/>
          <w:szCs w:val="22"/>
        </w:rPr>
        <w:t xml:space="preserve">Solicitud </w:t>
      </w:r>
      <w:r w:rsidR="004E7312" w:rsidRPr="00DA4012">
        <w:rPr>
          <w:rFonts w:asciiTheme="minorHAnsi" w:hAnsiTheme="minorHAnsi" w:cs="Arial"/>
          <w:sz w:val="22"/>
          <w:szCs w:val="22"/>
        </w:rPr>
        <w:t>In</w:t>
      </w:r>
      <w:r w:rsidR="00CA2CC0" w:rsidRPr="00DA4012">
        <w:rPr>
          <w:rFonts w:asciiTheme="minorHAnsi" w:hAnsiTheme="minorHAnsi" w:cs="Arial"/>
          <w:sz w:val="22"/>
          <w:szCs w:val="22"/>
        </w:rPr>
        <w:t xml:space="preserve">formación Pública Nº </w:t>
      </w:r>
      <w:r w:rsidR="004B7755" w:rsidRPr="00DA4012">
        <w:rPr>
          <w:rFonts w:asciiTheme="minorHAnsi" w:hAnsiTheme="minorHAnsi" w:cs="Arial"/>
          <w:b/>
          <w:sz w:val="22"/>
          <w:szCs w:val="22"/>
        </w:rPr>
        <w:t>MU030T000</w:t>
      </w:r>
      <w:r w:rsidR="00E96F33">
        <w:rPr>
          <w:rFonts w:asciiTheme="minorHAnsi" w:hAnsiTheme="minorHAnsi" w:cs="Arial"/>
          <w:b/>
          <w:sz w:val="22"/>
          <w:szCs w:val="22"/>
        </w:rPr>
        <w:t>2</w:t>
      </w:r>
      <w:r w:rsidR="00F45AAF">
        <w:rPr>
          <w:rFonts w:asciiTheme="minorHAnsi" w:hAnsiTheme="minorHAnsi" w:cs="Arial"/>
          <w:b/>
          <w:sz w:val="22"/>
          <w:szCs w:val="22"/>
        </w:rPr>
        <w:t>0</w:t>
      </w:r>
      <w:r w:rsidR="008970E1">
        <w:rPr>
          <w:rFonts w:asciiTheme="minorHAnsi" w:hAnsiTheme="minorHAnsi" w:cs="Arial"/>
          <w:b/>
          <w:sz w:val="22"/>
          <w:szCs w:val="22"/>
        </w:rPr>
        <w:t>84</w:t>
      </w:r>
      <w:r w:rsidR="008177FB">
        <w:rPr>
          <w:rFonts w:asciiTheme="minorHAnsi" w:hAnsiTheme="minorHAnsi" w:cs="Arial"/>
          <w:b/>
          <w:sz w:val="22"/>
          <w:szCs w:val="22"/>
        </w:rPr>
        <w:t xml:space="preserve"> </w:t>
      </w:r>
      <w:r w:rsidR="00CA2CC0" w:rsidRPr="00DA4012">
        <w:rPr>
          <w:rFonts w:asciiTheme="minorHAnsi" w:hAnsiTheme="minorHAnsi" w:cs="Arial"/>
          <w:sz w:val="22"/>
          <w:szCs w:val="22"/>
        </w:rPr>
        <w:t>de</w:t>
      </w:r>
      <w:r w:rsidR="005A6496">
        <w:rPr>
          <w:rFonts w:asciiTheme="minorHAnsi" w:hAnsiTheme="minorHAnsi" w:cs="Arial"/>
          <w:sz w:val="22"/>
          <w:szCs w:val="22"/>
        </w:rPr>
        <w:t>l</w:t>
      </w:r>
      <w:r w:rsidR="00CA2CC0" w:rsidRPr="00DA4012">
        <w:rPr>
          <w:rFonts w:asciiTheme="minorHAnsi" w:hAnsiTheme="minorHAnsi" w:cs="Arial"/>
          <w:sz w:val="22"/>
          <w:szCs w:val="22"/>
        </w:rPr>
        <w:t xml:space="preserve"> </w:t>
      </w:r>
      <w:r w:rsidR="008970E1">
        <w:rPr>
          <w:rFonts w:asciiTheme="minorHAnsi" w:hAnsiTheme="minorHAnsi" w:cs="Arial"/>
          <w:sz w:val="22"/>
          <w:szCs w:val="22"/>
        </w:rPr>
        <w:t>1</w:t>
      </w:r>
      <w:r w:rsidR="00F45AAF">
        <w:rPr>
          <w:rFonts w:asciiTheme="minorHAnsi" w:hAnsiTheme="minorHAnsi" w:cs="Arial"/>
          <w:sz w:val="22"/>
          <w:szCs w:val="22"/>
        </w:rPr>
        <w:t>6/06</w:t>
      </w:r>
      <w:r w:rsidR="00363D22" w:rsidRPr="00DA4012">
        <w:rPr>
          <w:rFonts w:asciiTheme="minorHAnsi" w:hAnsiTheme="minorHAnsi" w:cs="Arial"/>
          <w:sz w:val="22"/>
          <w:szCs w:val="22"/>
        </w:rPr>
        <w:t>/2024.</w:t>
      </w:r>
    </w:p>
    <w:p w:rsidR="009C3333" w:rsidRPr="00DA4012" w:rsidRDefault="009C3333" w:rsidP="00760374">
      <w:pPr>
        <w:ind w:left="4953" w:hanging="705"/>
        <w:jc w:val="both"/>
        <w:rPr>
          <w:rFonts w:asciiTheme="minorHAnsi" w:hAnsiTheme="minorHAnsi" w:cs="Arial"/>
          <w:b/>
          <w:sz w:val="22"/>
          <w:szCs w:val="22"/>
        </w:rPr>
      </w:pPr>
    </w:p>
    <w:p w:rsidR="00661BE9" w:rsidRPr="00DA4012" w:rsidRDefault="00360AFC" w:rsidP="00760374">
      <w:pPr>
        <w:ind w:left="4248"/>
        <w:jc w:val="both"/>
        <w:rPr>
          <w:rFonts w:asciiTheme="minorHAnsi" w:hAnsiTheme="minorHAnsi" w:cs="Arial"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>MAT.</w:t>
      </w:r>
      <w:r w:rsidR="001D31F0" w:rsidRPr="00DA4012">
        <w:rPr>
          <w:rFonts w:asciiTheme="minorHAnsi" w:hAnsiTheme="minorHAnsi" w:cs="Arial"/>
          <w:b/>
          <w:sz w:val="22"/>
          <w:szCs w:val="22"/>
        </w:rPr>
        <w:t xml:space="preserve">: </w:t>
      </w:r>
      <w:r w:rsidR="002722DF" w:rsidRPr="00DA4012">
        <w:rPr>
          <w:rFonts w:asciiTheme="minorHAnsi" w:hAnsiTheme="minorHAnsi" w:cs="Arial"/>
          <w:sz w:val="22"/>
          <w:szCs w:val="22"/>
        </w:rPr>
        <w:t>Da respu</w:t>
      </w:r>
      <w:r w:rsidR="00661BE9" w:rsidRPr="00DA4012">
        <w:rPr>
          <w:rFonts w:asciiTheme="minorHAnsi" w:hAnsiTheme="minorHAnsi" w:cs="Arial"/>
          <w:sz w:val="22"/>
          <w:szCs w:val="22"/>
        </w:rPr>
        <w:t>esta a solicitud de información.</w:t>
      </w:r>
    </w:p>
    <w:p w:rsidR="00661BE9" w:rsidRPr="00DA4012" w:rsidRDefault="00661BE9" w:rsidP="00760374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700A40" w:rsidRDefault="00E66912" w:rsidP="00760374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 xml:space="preserve">CASABLANCA, </w:t>
      </w:r>
      <w:r w:rsidR="00A373DB">
        <w:rPr>
          <w:rFonts w:asciiTheme="minorHAnsi" w:hAnsiTheme="minorHAnsi" w:cs="Arial"/>
          <w:b/>
          <w:sz w:val="22"/>
          <w:szCs w:val="22"/>
        </w:rPr>
        <w:t>15</w:t>
      </w:r>
      <w:r w:rsidR="00E16A76">
        <w:rPr>
          <w:rFonts w:asciiTheme="minorHAnsi" w:hAnsiTheme="minorHAnsi" w:cs="Arial"/>
          <w:b/>
          <w:sz w:val="22"/>
          <w:szCs w:val="22"/>
        </w:rPr>
        <w:t xml:space="preserve"> de julio</w:t>
      </w:r>
      <w:r w:rsidR="005C39FF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="00161879" w:rsidRPr="00DA4012">
        <w:rPr>
          <w:rFonts w:asciiTheme="minorHAnsi" w:hAnsiTheme="minorHAnsi" w:cs="Arial"/>
          <w:b/>
          <w:sz w:val="22"/>
          <w:szCs w:val="22"/>
        </w:rPr>
        <w:t>de 202</w:t>
      </w:r>
      <w:r w:rsidR="008F50FD" w:rsidRPr="00DA4012">
        <w:rPr>
          <w:rFonts w:asciiTheme="minorHAnsi" w:hAnsiTheme="minorHAnsi" w:cs="Arial"/>
          <w:b/>
          <w:sz w:val="22"/>
          <w:szCs w:val="22"/>
        </w:rPr>
        <w:t>4</w:t>
      </w:r>
      <w:r w:rsidR="009022EE" w:rsidRPr="00DA4012">
        <w:rPr>
          <w:rFonts w:asciiTheme="minorHAnsi" w:hAnsiTheme="minorHAnsi" w:cs="Arial"/>
          <w:b/>
          <w:sz w:val="22"/>
          <w:szCs w:val="22"/>
        </w:rPr>
        <w:t>.</w:t>
      </w:r>
    </w:p>
    <w:p w:rsidR="007B1530" w:rsidRDefault="004D3456" w:rsidP="00D43502">
      <w:pPr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 xml:space="preserve">A: </w:t>
      </w:r>
      <w:r w:rsidR="00260878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="00260878" w:rsidRPr="00DA4012">
        <w:rPr>
          <w:rFonts w:asciiTheme="minorHAnsi" w:hAnsiTheme="minorHAnsi" w:cs="Arial"/>
          <w:b/>
          <w:sz w:val="22"/>
          <w:szCs w:val="22"/>
        </w:rPr>
        <w:tab/>
      </w:r>
      <w:r w:rsidR="0024537F" w:rsidRPr="00DA4012">
        <w:rPr>
          <w:rFonts w:asciiTheme="minorHAnsi" w:hAnsiTheme="minorHAnsi" w:cs="Arial"/>
          <w:b/>
          <w:sz w:val="22"/>
          <w:szCs w:val="22"/>
        </w:rPr>
        <w:t>SR</w:t>
      </w:r>
      <w:r w:rsidR="00EF3B22">
        <w:rPr>
          <w:rFonts w:asciiTheme="minorHAnsi" w:hAnsiTheme="minorHAnsi" w:cs="Arial"/>
          <w:b/>
          <w:sz w:val="22"/>
          <w:szCs w:val="22"/>
        </w:rPr>
        <w:t xml:space="preserve">. </w:t>
      </w:r>
      <w:r w:rsidR="00F45AAF">
        <w:rPr>
          <w:rFonts w:asciiTheme="minorHAnsi" w:hAnsiTheme="minorHAnsi" w:cs="Arial"/>
          <w:b/>
          <w:sz w:val="22"/>
          <w:szCs w:val="22"/>
        </w:rPr>
        <w:t xml:space="preserve">NICOLÁS </w:t>
      </w:r>
      <w:r w:rsidR="008970E1">
        <w:rPr>
          <w:rFonts w:asciiTheme="minorHAnsi" w:hAnsiTheme="minorHAnsi" w:cs="Arial"/>
          <w:b/>
          <w:sz w:val="22"/>
          <w:szCs w:val="22"/>
        </w:rPr>
        <w:t>CERDA CAMPOS</w:t>
      </w:r>
    </w:p>
    <w:p w:rsidR="00397233" w:rsidRPr="00DA4012" w:rsidRDefault="00397233" w:rsidP="00760374">
      <w:pPr>
        <w:rPr>
          <w:rFonts w:asciiTheme="minorHAnsi" w:hAnsiTheme="minorHAnsi" w:cs="Arial"/>
          <w:b/>
          <w:sz w:val="22"/>
          <w:szCs w:val="22"/>
        </w:rPr>
      </w:pPr>
    </w:p>
    <w:p w:rsidR="008E5A2E" w:rsidRDefault="004D3456" w:rsidP="00760374">
      <w:pPr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 xml:space="preserve">DE: </w:t>
      </w:r>
      <w:r w:rsidR="00260878" w:rsidRPr="00DA4012">
        <w:rPr>
          <w:rFonts w:asciiTheme="minorHAnsi" w:hAnsiTheme="minorHAnsi" w:cs="Arial"/>
          <w:b/>
          <w:sz w:val="22"/>
          <w:szCs w:val="22"/>
        </w:rPr>
        <w:tab/>
      </w:r>
      <w:r w:rsidR="001D0B97" w:rsidRPr="00DA4012">
        <w:rPr>
          <w:rFonts w:asciiTheme="minorHAnsi" w:hAnsiTheme="minorHAnsi" w:cs="Arial"/>
          <w:b/>
          <w:sz w:val="22"/>
          <w:szCs w:val="22"/>
        </w:rPr>
        <w:t>SR. ALCALDE</w:t>
      </w:r>
      <w:r w:rsidR="008177FB">
        <w:rPr>
          <w:rFonts w:asciiTheme="minorHAnsi" w:hAnsiTheme="minorHAnsi" w:cs="Arial"/>
          <w:b/>
          <w:sz w:val="22"/>
          <w:szCs w:val="22"/>
        </w:rPr>
        <w:t xml:space="preserve"> (S)</w:t>
      </w:r>
      <w:r w:rsidR="00661BE9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  <w:r w:rsidRPr="00DA4012">
        <w:rPr>
          <w:rFonts w:asciiTheme="minorHAnsi" w:hAnsiTheme="minorHAnsi" w:cs="Arial"/>
          <w:b/>
          <w:sz w:val="22"/>
          <w:szCs w:val="22"/>
        </w:rPr>
        <w:t>DE CASABLANCA</w:t>
      </w:r>
    </w:p>
    <w:p w:rsidR="00760374" w:rsidRDefault="00760374" w:rsidP="00760374">
      <w:pPr>
        <w:rPr>
          <w:rFonts w:asciiTheme="minorHAnsi" w:hAnsiTheme="minorHAnsi" w:cs="Arial"/>
          <w:b/>
          <w:sz w:val="22"/>
          <w:szCs w:val="22"/>
        </w:rPr>
      </w:pPr>
    </w:p>
    <w:p w:rsidR="001D651A" w:rsidRDefault="00C558E3" w:rsidP="001F58AA">
      <w:pPr>
        <w:tabs>
          <w:tab w:val="left" w:pos="4536"/>
        </w:tabs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082C76">
        <w:rPr>
          <w:rFonts w:asciiTheme="minorHAnsi" w:hAnsiTheme="minorHAnsi" w:cstheme="minorHAnsi"/>
          <w:sz w:val="22"/>
          <w:szCs w:val="22"/>
        </w:rPr>
        <w:t>Junto con saludarle y en cumplimiento a lo establecido en la Ley de Acceso a</w:t>
      </w:r>
      <w:r w:rsidR="000F3FB1" w:rsidRPr="00082C76">
        <w:rPr>
          <w:rFonts w:asciiTheme="minorHAnsi" w:hAnsiTheme="minorHAnsi" w:cstheme="minorHAnsi"/>
          <w:sz w:val="22"/>
          <w:szCs w:val="22"/>
        </w:rPr>
        <w:t xml:space="preserve"> la Información Pública 20.285</w:t>
      </w:r>
      <w:r w:rsidRPr="00082C76">
        <w:rPr>
          <w:rFonts w:asciiTheme="minorHAnsi" w:hAnsiTheme="minorHAnsi" w:cstheme="minorHAnsi"/>
          <w:sz w:val="22"/>
          <w:szCs w:val="22"/>
        </w:rPr>
        <w:t xml:space="preserve"> en atención a </w:t>
      </w:r>
      <w:r w:rsidR="009964B2" w:rsidRPr="00082C76">
        <w:rPr>
          <w:rFonts w:asciiTheme="minorHAnsi" w:hAnsiTheme="minorHAnsi" w:cstheme="minorHAnsi"/>
          <w:sz w:val="22"/>
          <w:szCs w:val="22"/>
        </w:rPr>
        <w:t xml:space="preserve">la solicitud de información pública </w:t>
      </w:r>
      <w:r w:rsidR="009964B2" w:rsidRPr="00082C76">
        <w:rPr>
          <w:rFonts w:asciiTheme="minorHAnsi" w:hAnsiTheme="minorHAnsi" w:cstheme="minorHAnsi"/>
          <w:b/>
          <w:sz w:val="22"/>
          <w:szCs w:val="22"/>
        </w:rPr>
        <w:t xml:space="preserve">N° </w:t>
      </w:r>
      <w:r w:rsidRPr="00082C76">
        <w:rPr>
          <w:rFonts w:asciiTheme="minorHAnsi" w:hAnsiTheme="minorHAnsi" w:cstheme="minorHAnsi"/>
          <w:b/>
          <w:sz w:val="22"/>
          <w:szCs w:val="22"/>
        </w:rPr>
        <w:t>M</w:t>
      </w:r>
      <w:r w:rsidR="00A251B7" w:rsidRPr="00082C76">
        <w:rPr>
          <w:rFonts w:asciiTheme="minorHAnsi" w:hAnsiTheme="minorHAnsi" w:cstheme="minorHAnsi"/>
          <w:b/>
          <w:sz w:val="22"/>
          <w:szCs w:val="22"/>
        </w:rPr>
        <w:t>U030T000</w:t>
      </w:r>
      <w:r w:rsidR="00C95332">
        <w:rPr>
          <w:rFonts w:asciiTheme="minorHAnsi" w:hAnsiTheme="minorHAnsi" w:cstheme="minorHAnsi"/>
          <w:b/>
          <w:sz w:val="22"/>
          <w:szCs w:val="22"/>
        </w:rPr>
        <w:t>2</w:t>
      </w:r>
      <w:r w:rsidR="00F45AAF">
        <w:rPr>
          <w:rFonts w:asciiTheme="minorHAnsi" w:hAnsiTheme="minorHAnsi" w:cstheme="minorHAnsi"/>
          <w:b/>
          <w:sz w:val="22"/>
          <w:szCs w:val="22"/>
        </w:rPr>
        <w:t>0</w:t>
      </w:r>
      <w:r w:rsidR="008970E1">
        <w:rPr>
          <w:rFonts w:asciiTheme="minorHAnsi" w:hAnsiTheme="minorHAnsi" w:cstheme="minorHAnsi"/>
          <w:b/>
          <w:sz w:val="22"/>
          <w:szCs w:val="22"/>
        </w:rPr>
        <w:t>84</w:t>
      </w:r>
      <w:r w:rsidR="00FC6D12" w:rsidRPr="00082C76">
        <w:rPr>
          <w:rFonts w:asciiTheme="minorHAnsi" w:hAnsiTheme="minorHAnsi" w:cstheme="minorHAnsi"/>
          <w:sz w:val="22"/>
          <w:szCs w:val="22"/>
        </w:rPr>
        <w:t xml:space="preserve"> de </w:t>
      </w:r>
      <w:r w:rsidR="00637DDC" w:rsidRPr="00082C76">
        <w:rPr>
          <w:rFonts w:asciiTheme="minorHAnsi" w:hAnsiTheme="minorHAnsi" w:cstheme="minorHAnsi"/>
          <w:sz w:val="22"/>
          <w:szCs w:val="22"/>
        </w:rPr>
        <w:t>fecha</w:t>
      </w:r>
      <w:r w:rsidR="0024537F" w:rsidRPr="00082C76">
        <w:rPr>
          <w:rFonts w:asciiTheme="minorHAnsi" w:hAnsiTheme="minorHAnsi" w:cstheme="minorHAnsi"/>
          <w:sz w:val="22"/>
          <w:szCs w:val="22"/>
        </w:rPr>
        <w:t xml:space="preserve"> </w:t>
      </w:r>
      <w:r w:rsidR="008970E1">
        <w:rPr>
          <w:rFonts w:asciiTheme="minorHAnsi" w:hAnsiTheme="minorHAnsi" w:cstheme="minorHAnsi"/>
          <w:sz w:val="22"/>
          <w:szCs w:val="22"/>
        </w:rPr>
        <w:t>16</w:t>
      </w:r>
      <w:r w:rsidR="00F45AAF">
        <w:rPr>
          <w:rFonts w:asciiTheme="minorHAnsi" w:hAnsiTheme="minorHAnsi" w:cstheme="minorHAnsi"/>
          <w:sz w:val="22"/>
          <w:szCs w:val="22"/>
        </w:rPr>
        <w:t xml:space="preserve"> de junio de</w:t>
      </w:r>
      <w:r w:rsidR="00363D22" w:rsidRPr="00082C76">
        <w:rPr>
          <w:rFonts w:asciiTheme="minorHAnsi" w:hAnsiTheme="minorHAnsi" w:cstheme="minorHAnsi"/>
          <w:sz w:val="22"/>
          <w:szCs w:val="22"/>
        </w:rPr>
        <w:t xml:space="preserve"> 2024</w:t>
      </w:r>
      <w:r w:rsidR="00D32760" w:rsidRPr="00082C76">
        <w:rPr>
          <w:rFonts w:asciiTheme="minorHAnsi" w:hAnsiTheme="minorHAnsi" w:cstheme="minorHAnsi"/>
          <w:sz w:val="22"/>
          <w:szCs w:val="22"/>
        </w:rPr>
        <w:t xml:space="preserve">, cuyo tenor </w:t>
      </w:r>
      <w:r w:rsidR="007A0AE5" w:rsidRPr="00082C76">
        <w:rPr>
          <w:rFonts w:asciiTheme="minorHAnsi" w:hAnsiTheme="minorHAnsi" w:cstheme="minorHAnsi"/>
          <w:sz w:val="22"/>
          <w:szCs w:val="22"/>
        </w:rPr>
        <w:t xml:space="preserve">literal </w:t>
      </w:r>
      <w:r w:rsidR="00D32760" w:rsidRPr="00082C76">
        <w:rPr>
          <w:rFonts w:asciiTheme="minorHAnsi" w:hAnsiTheme="minorHAnsi" w:cstheme="minorHAnsi"/>
          <w:sz w:val="22"/>
          <w:szCs w:val="22"/>
        </w:rPr>
        <w:t>es</w:t>
      </w:r>
      <w:r w:rsidR="009964B2" w:rsidRPr="00082C76">
        <w:rPr>
          <w:rFonts w:asciiTheme="minorHAnsi" w:hAnsiTheme="minorHAnsi" w:cstheme="minorHAnsi"/>
          <w:sz w:val="22"/>
          <w:szCs w:val="22"/>
        </w:rPr>
        <w:t xml:space="preserve"> el siguiente</w:t>
      </w:r>
      <w:r w:rsidR="00783F66" w:rsidRPr="00082C76">
        <w:rPr>
          <w:rFonts w:asciiTheme="minorHAnsi" w:eastAsiaTheme="minorHAnsi" w:hAnsiTheme="minorHAnsi" w:cstheme="minorHAnsi"/>
          <w:b/>
          <w:i/>
          <w:sz w:val="22"/>
          <w:szCs w:val="22"/>
          <w:lang w:eastAsia="en-US"/>
        </w:rPr>
        <w:t xml:space="preserve"> </w:t>
      </w:r>
      <w:r w:rsidR="00B719E3" w:rsidRPr="00082C76">
        <w:rPr>
          <w:rFonts w:asciiTheme="minorHAnsi" w:eastAsiaTheme="minorHAnsi" w:hAnsiTheme="minorHAnsi" w:cstheme="minorHAnsi"/>
          <w:b/>
          <w:i/>
          <w:sz w:val="22"/>
          <w:szCs w:val="22"/>
          <w:lang w:eastAsia="en-US"/>
        </w:rPr>
        <w:t>“</w:t>
      </w:r>
      <w:r w:rsidR="003E1919" w:rsidRPr="003E1919">
        <w:rPr>
          <w:rFonts w:asciiTheme="minorHAnsi" w:hAnsiTheme="minorHAnsi" w:cstheme="minorHAnsi"/>
          <w:b/>
          <w:i/>
          <w:sz w:val="22"/>
          <w:szCs w:val="22"/>
        </w:rPr>
        <w:t>Municipalidad de Casablanca De: Nicolás Alonso Cerpa Campos Correo electrónico: nicolas.cerpa@ug.uchile.cl Fecha: 16 de junio de 2024 Asunto: Solicitud de información sobre donaciones privadas recibidas por la Municipalidad, especificando el destino de la donación. En virtud de lo dispuesto en la Ley N°20.285 sobre Transparencia de la Probidad Pública, solicito a Ud. la entrega de la siguiente información: 1-Detalle de todas las donaciones privadas recibidas por la Municipalidad de Casablanca, Corporación Municipal, sus divisiones y subdivisiones, desde el 1 de enero de 2018 hasta que se tramite esta solicitud. La info</w:t>
      </w:r>
      <w:bookmarkStart w:id="0" w:name="_GoBack"/>
      <w:bookmarkEnd w:id="0"/>
      <w:r w:rsidR="003E1919" w:rsidRPr="003E1919">
        <w:rPr>
          <w:rFonts w:asciiTheme="minorHAnsi" w:hAnsiTheme="minorHAnsi" w:cstheme="minorHAnsi"/>
          <w:b/>
          <w:i/>
          <w:sz w:val="22"/>
          <w:szCs w:val="22"/>
        </w:rPr>
        <w:t>rmación solicitada debe incluir: 1-Fecha de la donación. 2-Nombre de la entidad privada que realizó la donación. 3-Monto de la donación. 4-Naturaleza de la donación. 5.Destino o finalidad de la donación. 2. Copia de los convenios o acuerdos suscritos entre la Municipalidad de Casablanca, Corporación Municipal, sus divisiones y subdivisiones entre entidades privadas que realizaron las donaciones. 3. Documentos que detallen el uso o destino dado a la información solicitada durante el periodo señalado. 4. Solicito se añadan antecedentes que permitan comprender el carácter de las donaciones privadas recibidas por la Municipalidad de Casablanca, Corporación Municipal, sus divisiones y subdivisiones durante el período señalado.</w:t>
      </w:r>
      <w:r w:rsidR="00BC347C" w:rsidRPr="00E16A76">
        <w:rPr>
          <w:rFonts w:asciiTheme="minorHAnsi" w:hAnsiTheme="minorHAnsi" w:cstheme="minorHAnsi"/>
          <w:b/>
          <w:i/>
          <w:sz w:val="22"/>
          <w:szCs w:val="22"/>
        </w:rPr>
        <w:t>”</w:t>
      </w:r>
      <w:r w:rsidR="00CD5F49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, </w:t>
      </w:r>
      <w:r w:rsidR="00F92A86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se adjuntan los decretos </w:t>
      </w:r>
      <w:proofErr w:type="spellStart"/>
      <w:r w:rsidR="00F92A86">
        <w:rPr>
          <w:rFonts w:asciiTheme="minorHAnsi" w:eastAsiaTheme="minorHAnsi" w:hAnsiTheme="minorHAnsi" w:cstheme="minorHAnsi"/>
          <w:sz w:val="22"/>
          <w:szCs w:val="22"/>
          <w:lang w:eastAsia="en-US"/>
        </w:rPr>
        <w:t>alcaldicios</w:t>
      </w:r>
      <w:proofErr w:type="spellEnd"/>
      <w:r w:rsidR="00F92A86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a través de los cuales se aprueban distintas donaciones al municipio </w:t>
      </w:r>
      <w:r w:rsidR="003A435E">
        <w:rPr>
          <w:rFonts w:asciiTheme="minorHAnsi" w:eastAsiaTheme="minorHAnsi" w:hAnsiTheme="minorHAnsi" w:cstheme="minorHAnsi"/>
          <w:sz w:val="22"/>
          <w:szCs w:val="22"/>
          <w:lang w:eastAsia="en-US"/>
        </w:rPr>
        <w:t>para el periodo consultado se cuenta con los s</w:t>
      </w:r>
      <w:r w:rsidR="0033496B">
        <w:rPr>
          <w:rFonts w:asciiTheme="minorHAnsi" w:eastAsiaTheme="minorHAnsi" w:hAnsiTheme="minorHAnsi" w:cstheme="minorHAnsi"/>
          <w:sz w:val="22"/>
          <w:szCs w:val="22"/>
          <w:lang w:eastAsia="en-US"/>
        </w:rPr>
        <w:t>iguientes convenios de donación indicados a continuación</w:t>
      </w:r>
    </w:p>
    <w:p w:rsidR="0067715D" w:rsidRDefault="0067715D" w:rsidP="001F58AA">
      <w:pPr>
        <w:tabs>
          <w:tab w:val="left" w:pos="4536"/>
        </w:tabs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tbl>
      <w:tblPr>
        <w:tblStyle w:val="Tablaconcuadrcula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1560"/>
        <w:gridCol w:w="6424"/>
      </w:tblGrid>
      <w:tr w:rsidR="003A435E" w:rsidRPr="003A435E" w:rsidTr="003A435E"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shd w:val="clear" w:color="auto" w:fill="4F81BD" w:themeFill="accent1"/>
            <w:vAlign w:val="center"/>
          </w:tcPr>
          <w:p w:rsidR="0067715D" w:rsidRPr="003A435E" w:rsidRDefault="0067715D" w:rsidP="003A435E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b/>
                <w:color w:val="FFFFFF" w:themeColor="background1"/>
                <w:sz w:val="20"/>
                <w:szCs w:val="20"/>
                <w:lang w:eastAsia="en-US"/>
              </w:rPr>
            </w:pPr>
            <w:r w:rsidRPr="003A435E">
              <w:rPr>
                <w:rFonts w:asciiTheme="minorHAnsi" w:eastAsiaTheme="minorHAnsi" w:hAnsiTheme="minorHAnsi" w:cstheme="minorHAnsi"/>
                <w:b/>
                <w:color w:val="FFFFFF" w:themeColor="background1"/>
                <w:sz w:val="20"/>
                <w:szCs w:val="20"/>
                <w:lang w:eastAsia="en-US"/>
              </w:rPr>
              <w:t xml:space="preserve">Decreto </w:t>
            </w:r>
            <w:proofErr w:type="spellStart"/>
            <w:r w:rsidRPr="003A435E">
              <w:rPr>
                <w:rFonts w:asciiTheme="minorHAnsi" w:eastAsiaTheme="minorHAnsi" w:hAnsiTheme="minorHAnsi" w:cstheme="minorHAnsi"/>
                <w:b/>
                <w:color w:val="FFFFFF" w:themeColor="background1"/>
                <w:sz w:val="20"/>
                <w:szCs w:val="20"/>
                <w:lang w:eastAsia="en-US"/>
              </w:rPr>
              <w:t>Alcaldicio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4F81BD" w:themeFill="accent1"/>
            <w:vAlign w:val="center"/>
          </w:tcPr>
          <w:p w:rsidR="0067715D" w:rsidRPr="003A435E" w:rsidRDefault="0067715D" w:rsidP="003A435E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b/>
                <w:color w:val="FFFFFF" w:themeColor="background1"/>
                <w:sz w:val="20"/>
                <w:szCs w:val="20"/>
                <w:lang w:eastAsia="en-US"/>
              </w:rPr>
            </w:pPr>
            <w:r w:rsidRPr="003A435E">
              <w:rPr>
                <w:rFonts w:asciiTheme="minorHAnsi" w:eastAsiaTheme="minorHAnsi" w:hAnsiTheme="minorHAnsi" w:cstheme="minorHAnsi"/>
                <w:b/>
                <w:color w:val="FFFFFF" w:themeColor="background1"/>
                <w:sz w:val="20"/>
                <w:szCs w:val="20"/>
                <w:lang w:eastAsia="en-US"/>
              </w:rPr>
              <w:t>Fecha</w:t>
            </w:r>
          </w:p>
        </w:tc>
        <w:tc>
          <w:tcPr>
            <w:tcW w:w="6424" w:type="dxa"/>
            <w:tcBorders>
              <w:top w:val="single" w:sz="4" w:space="0" w:color="auto"/>
              <w:bottom w:val="single" w:sz="4" w:space="0" w:color="auto"/>
            </w:tcBorders>
            <w:shd w:val="clear" w:color="auto" w:fill="4F81BD" w:themeFill="accent1"/>
            <w:vAlign w:val="center"/>
          </w:tcPr>
          <w:p w:rsidR="0067715D" w:rsidRPr="003A435E" w:rsidRDefault="0067715D" w:rsidP="003A435E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b/>
                <w:color w:val="FFFFFF" w:themeColor="background1"/>
                <w:sz w:val="20"/>
                <w:szCs w:val="20"/>
                <w:lang w:eastAsia="en-US"/>
              </w:rPr>
            </w:pPr>
            <w:r w:rsidRPr="003A435E">
              <w:rPr>
                <w:rFonts w:asciiTheme="minorHAnsi" w:eastAsiaTheme="minorHAnsi" w:hAnsiTheme="minorHAnsi" w:cstheme="minorHAnsi"/>
                <w:b/>
                <w:color w:val="FFFFFF" w:themeColor="background1"/>
                <w:sz w:val="20"/>
                <w:szCs w:val="20"/>
                <w:lang w:eastAsia="en-US"/>
              </w:rPr>
              <w:t>Denominación</w:t>
            </w:r>
          </w:p>
        </w:tc>
      </w:tr>
      <w:tr w:rsidR="0067715D" w:rsidRPr="00980007" w:rsidTr="003A435E">
        <w:tc>
          <w:tcPr>
            <w:tcW w:w="1129" w:type="dxa"/>
            <w:tcBorders>
              <w:top w:val="single" w:sz="4" w:space="0" w:color="auto"/>
            </w:tcBorders>
            <w:vAlign w:val="center"/>
          </w:tcPr>
          <w:p w:rsidR="0067715D" w:rsidRPr="00980007" w:rsidRDefault="0067715D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1758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67715D" w:rsidRPr="00980007" w:rsidRDefault="0067715D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22-02-2023</w:t>
            </w:r>
          </w:p>
        </w:tc>
        <w:tc>
          <w:tcPr>
            <w:tcW w:w="6424" w:type="dxa"/>
            <w:tcBorders>
              <w:top w:val="single" w:sz="4" w:space="0" w:color="auto"/>
            </w:tcBorders>
            <w:vAlign w:val="center"/>
          </w:tcPr>
          <w:p w:rsidR="0067715D" w:rsidRPr="00980007" w:rsidRDefault="0067715D" w:rsidP="00980007">
            <w:pPr>
              <w:tabs>
                <w:tab w:val="left" w:pos="4536"/>
              </w:tabs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Donación Junta de Vecinos Población Ignacio Serrano</w:t>
            </w:r>
          </w:p>
        </w:tc>
      </w:tr>
      <w:tr w:rsidR="0067715D" w:rsidRPr="00980007" w:rsidTr="003A435E">
        <w:tc>
          <w:tcPr>
            <w:tcW w:w="1129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2510</w:t>
            </w:r>
          </w:p>
        </w:tc>
        <w:tc>
          <w:tcPr>
            <w:tcW w:w="1560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11-05-2020</w:t>
            </w:r>
          </w:p>
        </w:tc>
        <w:tc>
          <w:tcPr>
            <w:tcW w:w="6424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 xml:space="preserve">Donación implementos COVID 2019 Manuel </w:t>
            </w:r>
            <w:proofErr w:type="spellStart"/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Gidekel</w:t>
            </w:r>
            <w:proofErr w:type="spellEnd"/>
          </w:p>
        </w:tc>
      </w:tr>
      <w:tr w:rsidR="0067715D" w:rsidRPr="00980007" w:rsidTr="003A435E">
        <w:tc>
          <w:tcPr>
            <w:tcW w:w="1129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3030</w:t>
            </w:r>
          </w:p>
        </w:tc>
        <w:tc>
          <w:tcPr>
            <w:tcW w:w="1560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23-06-2020</w:t>
            </w:r>
          </w:p>
        </w:tc>
        <w:tc>
          <w:tcPr>
            <w:tcW w:w="6424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 xml:space="preserve">Donación </w:t>
            </w:r>
            <w:proofErr w:type="spellStart"/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Sopraval</w:t>
            </w:r>
            <w:proofErr w:type="spellEnd"/>
          </w:p>
        </w:tc>
      </w:tr>
      <w:tr w:rsidR="0067715D" w:rsidRPr="00980007" w:rsidTr="003A435E">
        <w:tc>
          <w:tcPr>
            <w:tcW w:w="1129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6100</w:t>
            </w:r>
          </w:p>
        </w:tc>
        <w:tc>
          <w:tcPr>
            <w:tcW w:w="1560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28-06-2023</w:t>
            </w:r>
          </w:p>
        </w:tc>
        <w:tc>
          <w:tcPr>
            <w:tcW w:w="6424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Donación empresa BAT Chile</w:t>
            </w:r>
          </w:p>
        </w:tc>
      </w:tr>
      <w:tr w:rsidR="0067715D" w:rsidRPr="00980007" w:rsidTr="003A435E">
        <w:tc>
          <w:tcPr>
            <w:tcW w:w="1129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8207</w:t>
            </w:r>
          </w:p>
        </w:tc>
        <w:tc>
          <w:tcPr>
            <w:tcW w:w="1560" w:type="dxa"/>
            <w:vAlign w:val="center"/>
          </w:tcPr>
          <w:p w:rsidR="0067715D" w:rsidRPr="00980007" w:rsidRDefault="007B6C36" w:rsidP="00980007">
            <w:pPr>
              <w:tabs>
                <w:tab w:val="left" w:pos="4536"/>
              </w:tabs>
              <w:jc w:val="center"/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28-08-2023</w:t>
            </w:r>
          </w:p>
        </w:tc>
        <w:tc>
          <w:tcPr>
            <w:tcW w:w="6424" w:type="dxa"/>
            <w:vAlign w:val="center"/>
          </w:tcPr>
          <w:p w:rsidR="0067715D" w:rsidRPr="00980007" w:rsidRDefault="00980007" w:rsidP="00980007">
            <w:pPr>
              <w:tabs>
                <w:tab w:val="left" w:pos="4536"/>
              </w:tabs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80007">
              <w:rPr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Donación Edmundo Rubio Núñez</w:t>
            </w:r>
          </w:p>
        </w:tc>
      </w:tr>
    </w:tbl>
    <w:p w:rsidR="0067715D" w:rsidRDefault="0067715D" w:rsidP="001F58AA">
      <w:pPr>
        <w:tabs>
          <w:tab w:val="left" w:pos="4536"/>
        </w:tabs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9E607D" w:rsidRDefault="009E607D" w:rsidP="00502932">
      <w:pPr>
        <w:tabs>
          <w:tab w:val="left" w:pos="4536"/>
        </w:tabs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5F13FA" w:rsidRDefault="00D93F26" w:rsidP="00760374">
      <w:pPr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L</w:t>
      </w:r>
      <w:r w:rsidRPr="00E73780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a información solicitada es entregada de manera gratuita a través del</w:t>
      </w: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 </w:t>
      </w:r>
      <w:r w:rsidRPr="00E73780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Portal de </w:t>
      </w:r>
      <w:r>
        <w:rPr>
          <w:rFonts w:asciiTheme="minorHAnsi" w:eastAsiaTheme="minorHAnsi" w:hAnsiTheme="minorHAnsi" w:cs="LiberationSans-Regular"/>
          <w:sz w:val="22"/>
          <w:szCs w:val="22"/>
          <w:lang w:eastAsia="en-US"/>
        </w:rPr>
        <w:t xml:space="preserve">Transparencia de este municipio. </w:t>
      </w:r>
      <w:r w:rsidR="00342FC5" w:rsidRPr="00254172">
        <w:rPr>
          <w:rFonts w:asciiTheme="minorHAnsi" w:eastAsiaTheme="minorHAnsi" w:hAnsiTheme="minorHAnsi" w:cs="LiberationSans-Regular"/>
          <w:sz w:val="22"/>
          <w:szCs w:val="22"/>
          <w:lang w:eastAsia="en-US"/>
        </w:rPr>
        <w:t>Con ello, se da por cumplido lo establecido en el articulado de la Ley 20.285 sobre Derecho de Acceso a la Información de los Órganos de la Administración del Estado.</w:t>
      </w:r>
    </w:p>
    <w:p w:rsidR="00CD4E86" w:rsidRDefault="00CD4E86" w:rsidP="00760374">
      <w:pPr>
        <w:jc w:val="both"/>
        <w:rPr>
          <w:rFonts w:asciiTheme="minorHAnsi" w:eastAsiaTheme="minorHAnsi" w:hAnsiTheme="minorHAnsi" w:cs="LiberationSans-Regular"/>
          <w:sz w:val="22"/>
          <w:szCs w:val="22"/>
          <w:lang w:eastAsia="en-US"/>
        </w:rPr>
      </w:pPr>
    </w:p>
    <w:p w:rsidR="0030675B" w:rsidRPr="00DA4012" w:rsidRDefault="0030675B" w:rsidP="00760374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DA401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De no encontrarse conforme con la respuesta precedente, en contra de esta resolución Usted podrá interponer amparo a su derecho de acceso a la información ante el Consejo para la Transparencia dentro del plazo de 15 días hábiles contados desde la notificación de la misma.</w:t>
      </w:r>
    </w:p>
    <w:p w:rsidR="009C2047" w:rsidRPr="00DA4012" w:rsidRDefault="00D7614F" w:rsidP="00760374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 w:rsidRPr="00DA4012">
        <w:rPr>
          <w:rFonts w:asciiTheme="minorHAnsi" w:hAnsiTheme="minorHAnsi" w:cs="Arial"/>
          <w:sz w:val="22"/>
          <w:szCs w:val="22"/>
        </w:rPr>
        <w:t xml:space="preserve"> </w:t>
      </w:r>
    </w:p>
    <w:p w:rsidR="00B052D5" w:rsidRDefault="006C1B63" w:rsidP="00760374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 w:rsidRPr="00DA401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Sin otro particular, s</w:t>
      </w:r>
      <w:r w:rsidR="00B36A00" w:rsidRPr="00DA401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aluda atentamente,</w:t>
      </w:r>
    </w:p>
    <w:p w:rsidR="009D5C68" w:rsidRPr="00457947" w:rsidRDefault="009D5C68" w:rsidP="00760374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  <w:u w:val="words"/>
        </w:rPr>
      </w:pPr>
    </w:p>
    <w:p w:rsidR="00C95332" w:rsidRDefault="00C95332" w:rsidP="00760374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E165B0" w:rsidRPr="00DA4012" w:rsidRDefault="006F37D3" w:rsidP="00760374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JAVIER</w:t>
      </w:r>
      <w:r w:rsidR="00C95332">
        <w:rPr>
          <w:rFonts w:asciiTheme="minorHAnsi" w:hAnsiTheme="minorHAnsi" w:cs="Arial"/>
          <w:b/>
          <w:sz w:val="22"/>
          <w:szCs w:val="22"/>
        </w:rPr>
        <w:t xml:space="preserve"> ILABACA BARRAZA</w:t>
      </w:r>
    </w:p>
    <w:p w:rsidR="00CD4E86" w:rsidRDefault="001D0B97" w:rsidP="00760374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DA4012">
        <w:rPr>
          <w:rFonts w:asciiTheme="minorHAnsi" w:hAnsiTheme="minorHAnsi" w:cs="Arial"/>
          <w:b/>
          <w:sz w:val="22"/>
          <w:szCs w:val="22"/>
        </w:rPr>
        <w:t xml:space="preserve">Alcalde </w:t>
      </w:r>
      <w:r w:rsidR="00C95332">
        <w:rPr>
          <w:rFonts w:asciiTheme="minorHAnsi" w:hAnsiTheme="minorHAnsi" w:cs="Arial"/>
          <w:b/>
          <w:sz w:val="22"/>
          <w:szCs w:val="22"/>
        </w:rPr>
        <w:t xml:space="preserve">(S) </w:t>
      </w:r>
      <w:r w:rsidRPr="00DA4012">
        <w:rPr>
          <w:rFonts w:asciiTheme="minorHAnsi" w:hAnsiTheme="minorHAnsi" w:cs="Arial"/>
          <w:b/>
          <w:sz w:val="22"/>
          <w:szCs w:val="22"/>
        </w:rPr>
        <w:t>de</w:t>
      </w:r>
      <w:r w:rsidR="00E165B0" w:rsidRPr="00DA4012">
        <w:rPr>
          <w:rFonts w:asciiTheme="minorHAnsi" w:hAnsiTheme="minorHAnsi" w:cs="Arial"/>
          <w:b/>
          <w:sz w:val="22"/>
          <w:szCs w:val="22"/>
        </w:rPr>
        <w:t xml:space="preserve"> Casablanca</w:t>
      </w:r>
      <w:r w:rsidR="00D0287C" w:rsidRPr="00DA4012">
        <w:rPr>
          <w:rFonts w:asciiTheme="minorHAnsi" w:hAnsiTheme="minorHAnsi" w:cs="Arial"/>
          <w:b/>
          <w:sz w:val="22"/>
          <w:szCs w:val="22"/>
        </w:rPr>
        <w:t xml:space="preserve"> </w:t>
      </w:r>
    </w:p>
    <w:p w:rsidR="00CD4E86" w:rsidRDefault="00CD4E86" w:rsidP="00760374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</w:p>
    <w:p w:rsidR="008F6308" w:rsidRPr="00451385" w:rsidRDefault="00566808" w:rsidP="00760374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both"/>
        <w:rPr>
          <w:rFonts w:asciiTheme="minorHAnsi" w:hAnsiTheme="minorHAnsi" w:cs="Arial"/>
          <w:b/>
          <w:bCs/>
          <w:sz w:val="18"/>
          <w:szCs w:val="18"/>
        </w:rPr>
      </w:pPr>
      <w:r w:rsidRPr="00451385">
        <w:rPr>
          <w:rFonts w:asciiTheme="minorHAnsi" w:hAnsiTheme="minorHAnsi" w:cs="Arial"/>
          <w:b/>
          <w:bCs/>
          <w:sz w:val="18"/>
          <w:szCs w:val="18"/>
          <w:u w:val="single"/>
        </w:rPr>
        <w:t>DISTRIBUCIÓN</w:t>
      </w:r>
      <w:r w:rsidRPr="00451385">
        <w:rPr>
          <w:rFonts w:asciiTheme="minorHAnsi" w:hAnsiTheme="minorHAnsi" w:cs="Arial"/>
          <w:b/>
          <w:bCs/>
          <w:sz w:val="18"/>
          <w:szCs w:val="18"/>
        </w:rPr>
        <w:t>:</w:t>
      </w:r>
    </w:p>
    <w:p w:rsidR="00E664AF" w:rsidRPr="00451385" w:rsidRDefault="00EE0C0B" w:rsidP="00760374">
      <w:pPr>
        <w:jc w:val="both"/>
        <w:rPr>
          <w:rFonts w:asciiTheme="minorHAnsi" w:hAnsiTheme="minorHAnsi" w:cs="Arial"/>
          <w:b/>
          <w:sz w:val="18"/>
          <w:szCs w:val="18"/>
        </w:rPr>
      </w:pPr>
      <w:r w:rsidRPr="00451385">
        <w:rPr>
          <w:rFonts w:asciiTheme="minorHAnsi" w:hAnsiTheme="minorHAnsi" w:cs="Arial"/>
          <w:bCs/>
          <w:sz w:val="18"/>
          <w:szCs w:val="18"/>
        </w:rPr>
        <w:t>1.-</w:t>
      </w:r>
      <w:r w:rsidRPr="00451385">
        <w:rPr>
          <w:rFonts w:asciiTheme="minorHAnsi" w:hAnsiTheme="minorHAnsi" w:cs="Arial"/>
          <w:b/>
          <w:bCs/>
          <w:sz w:val="18"/>
          <w:szCs w:val="18"/>
        </w:rPr>
        <w:t xml:space="preserve"> </w:t>
      </w:r>
      <w:r w:rsidR="00783F66" w:rsidRPr="00451385">
        <w:rPr>
          <w:rFonts w:asciiTheme="minorHAnsi" w:hAnsiTheme="minorHAnsi" w:cs="Arial"/>
          <w:sz w:val="18"/>
          <w:szCs w:val="18"/>
        </w:rPr>
        <w:t>Sr</w:t>
      </w:r>
      <w:r w:rsidR="00EE2576">
        <w:rPr>
          <w:rFonts w:asciiTheme="minorHAnsi" w:hAnsiTheme="minorHAnsi" w:cs="Arial"/>
          <w:sz w:val="18"/>
          <w:szCs w:val="18"/>
        </w:rPr>
        <w:t xml:space="preserve">. </w:t>
      </w:r>
      <w:r w:rsidR="00F07ACE">
        <w:rPr>
          <w:rFonts w:asciiTheme="minorHAnsi" w:hAnsiTheme="minorHAnsi" w:cs="Arial"/>
          <w:sz w:val="18"/>
          <w:szCs w:val="18"/>
        </w:rPr>
        <w:t xml:space="preserve">Nicolás </w:t>
      </w:r>
      <w:r w:rsidR="008970E1">
        <w:rPr>
          <w:rFonts w:asciiTheme="minorHAnsi" w:hAnsiTheme="minorHAnsi" w:cs="Arial"/>
          <w:sz w:val="18"/>
          <w:szCs w:val="18"/>
        </w:rPr>
        <w:t>Cerda Campos</w:t>
      </w:r>
      <w:r w:rsidR="002D2736">
        <w:rPr>
          <w:rFonts w:asciiTheme="minorHAnsi" w:hAnsiTheme="minorHAnsi" w:cs="Arial"/>
          <w:sz w:val="18"/>
          <w:szCs w:val="18"/>
        </w:rPr>
        <w:t>.</w:t>
      </w:r>
    </w:p>
    <w:p w:rsidR="00566808" w:rsidRPr="00451385" w:rsidRDefault="00EE0C0B" w:rsidP="00760374">
      <w:pPr>
        <w:jc w:val="both"/>
        <w:rPr>
          <w:rFonts w:asciiTheme="minorHAnsi" w:hAnsiTheme="minorHAnsi" w:cs="Arial"/>
          <w:sz w:val="18"/>
          <w:szCs w:val="18"/>
        </w:rPr>
      </w:pPr>
      <w:r w:rsidRPr="00451385">
        <w:rPr>
          <w:rFonts w:asciiTheme="minorHAnsi" w:hAnsiTheme="minorHAnsi" w:cs="Arial"/>
          <w:sz w:val="18"/>
          <w:szCs w:val="18"/>
        </w:rPr>
        <w:t xml:space="preserve">2.- </w:t>
      </w:r>
      <w:r w:rsidR="00566808" w:rsidRPr="00451385">
        <w:rPr>
          <w:rFonts w:asciiTheme="minorHAnsi" w:hAnsiTheme="minorHAnsi" w:cs="Arial"/>
          <w:sz w:val="18"/>
          <w:szCs w:val="18"/>
        </w:rPr>
        <w:t>Archivo</w:t>
      </w:r>
      <w:r w:rsidR="00562C46" w:rsidRPr="00451385">
        <w:rPr>
          <w:rFonts w:asciiTheme="minorHAnsi" w:hAnsiTheme="minorHAnsi" w:cs="Arial"/>
          <w:sz w:val="18"/>
          <w:szCs w:val="18"/>
        </w:rPr>
        <w:t xml:space="preserve"> Oficina de Partes</w:t>
      </w:r>
      <w:r w:rsidR="00566808" w:rsidRPr="00451385">
        <w:rPr>
          <w:rFonts w:asciiTheme="minorHAnsi" w:hAnsiTheme="minorHAnsi" w:cs="Arial"/>
          <w:sz w:val="18"/>
          <w:szCs w:val="18"/>
        </w:rPr>
        <w:t>.</w:t>
      </w:r>
    </w:p>
    <w:p w:rsidR="00FC4232" w:rsidRPr="00451385" w:rsidRDefault="00FC4232" w:rsidP="00760374">
      <w:pPr>
        <w:jc w:val="both"/>
        <w:rPr>
          <w:rFonts w:asciiTheme="minorHAnsi" w:hAnsiTheme="minorHAnsi" w:cs="Arial"/>
          <w:sz w:val="18"/>
          <w:szCs w:val="18"/>
          <w:u w:val="words"/>
        </w:rPr>
      </w:pPr>
      <w:r w:rsidRPr="00451385">
        <w:rPr>
          <w:rFonts w:asciiTheme="minorHAnsi" w:hAnsiTheme="minorHAnsi" w:cs="Arial"/>
          <w:sz w:val="18"/>
          <w:szCs w:val="18"/>
        </w:rPr>
        <w:t>3.- Archivo Transparencia Municipal</w:t>
      </w:r>
    </w:p>
    <w:p w:rsidR="008A32DB" w:rsidRDefault="00C95332" w:rsidP="00760374">
      <w:pPr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JIB</w:t>
      </w:r>
      <w:r w:rsidR="00562C46" w:rsidRPr="00451385">
        <w:rPr>
          <w:rFonts w:asciiTheme="minorHAnsi" w:hAnsiTheme="minorHAnsi"/>
          <w:sz w:val="18"/>
          <w:szCs w:val="18"/>
        </w:rPr>
        <w:t>/</w:t>
      </w:r>
      <w:r w:rsidR="00FC4232" w:rsidRPr="00451385">
        <w:rPr>
          <w:rFonts w:asciiTheme="minorHAnsi" w:hAnsiTheme="minorHAnsi"/>
          <w:sz w:val="18"/>
          <w:szCs w:val="18"/>
        </w:rPr>
        <w:t>LPA</w:t>
      </w:r>
      <w:r w:rsidR="007D59F4" w:rsidRPr="00451385">
        <w:rPr>
          <w:rFonts w:asciiTheme="minorHAnsi" w:hAnsiTheme="minorHAnsi"/>
          <w:sz w:val="18"/>
          <w:szCs w:val="18"/>
        </w:rPr>
        <w:t>/</w:t>
      </w:r>
      <w:proofErr w:type="spellStart"/>
      <w:r w:rsidR="00210503" w:rsidRPr="00451385">
        <w:rPr>
          <w:rFonts w:asciiTheme="minorHAnsi" w:hAnsiTheme="minorHAnsi"/>
          <w:sz w:val="18"/>
          <w:szCs w:val="18"/>
        </w:rPr>
        <w:t>lpa</w:t>
      </w:r>
      <w:proofErr w:type="spellEnd"/>
    </w:p>
    <w:sectPr w:rsidR="008A32DB" w:rsidSect="00D1693F">
      <w:headerReference w:type="default" r:id="rId8"/>
      <w:footerReference w:type="default" r:id="rId9"/>
      <w:pgSz w:w="12242" w:h="18722" w:code="14"/>
      <w:pgMar w:top="1208" w:right="1418" w:bottom="851" w:left="1701" w:header="0" w:footer="5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6E51" w:rsidRDefault="00D16E51" w:rsidP="00566808">
      <w:r>
        <w:separator/>
      </w:r>
    </w:p>
  </w:endnote>
  <w:endnote w:type="continuationSeparator" w:id="0">
    <w:p w:rsidR="00D16E51" w:rsidRDefault="00D16E51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Sans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Pr="00BC524E" w:rsidRDefault="008807C9" w:rsidP="00566808">
    <w:pPr>
      <w:pStyle w:val="Piedepgina"/>
      <w:ind w:left="-142"/>
      <w:jc w:val="right"/>
      <w:rPr>
        <w:sz w:val="18"/>
        <w:szCs w:val="18"/>
      </w:rPr>
    </w:pPr>
    <w:r>
      <w:rPr>
        <w:noProof/>
        <w:sz w:val="18"/>
        <w:szCs w:val="18"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81915</wp:posOffset>
              </wp:positionV>
              <wp:extent cx="5848350" cy="0"/>
              <wp:effectExtent l="9525" t="5715" r="9525" b="1333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A4C630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6.45pt" to="453.7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"/>
          </w:pict>
        </mc:Fallback>
      </mc:AlternateContent>
    </w:r>
  </w:p>
  <w:p w:rsidR="00566808" w:rsidRPr="00EF0C32" w:rsidRDefault="00566808" w:rsidP="00EF0C32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EF0C32">
      <w:rPr>
        <w:rFonts w:asciiTheme="minorHAnsi" w:hAnsiTheme="minorHAnsi"/>
        <w:sz w:val="18"/>
        <w:szCs w:val="18"/>
      </w:rPr>
      <w:t>Ilustre Municipalidad de Casablanca/Av. Constitución 111 /Fono 32.2277400/www.muni</w:t>
    </w:r>
    <w:r w:rsidR="00E922BB">
      <w:rPr>
        <w:rFonts w:asciiTheme="minorHAnsi" w:hAnsiTheme="minorHAnsi"/>
        <w:sz w:val="18"/>
        <w:szCs w:val="18"/>
      </w:rPr>
      <w:t>cipalidad</w:t>
    </w:r>
    <w:r w:rsidRPr="00EF0C32">
      <w:rPr>
        <w:rFonts w:asciiTheme="minorHAnsi" w:hAnsiTheme="minorHAnsi"/>
        <w:sz w:val="18"/>
        <w:szCs w:val="18"/>
      </w:rPr>
      <w:t>casablanca.cl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6E51" w:rsidRDefault="00D16E51" w:rsidP="00566808">
      <w:r>
        <w:separator/>
      </w:r>
    </w:p>
  </w:footnote>
  <w:footnote w:type="continuationSeparator" w:id="0">
    <w:p w:rsidR="00D16E51" w:rsidRDefault="00D16E51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Default="00566808">
    <w:pPr>
      <w:pStyle w:val="Encabezado"/>
      <w:rPr>
        <w:lang w:val="es-ES"/>
      </w:rPr>
    </w:pPr>
  </w:p>
  <w:p w:rsidR="00566808" w:rsidRPr="00566808" w:rsidRDefault="00C57E18">
    <w:pPr>
      <w:pStyle w:val="Encabezado"/>
      <w:rPr>
        <w:lang w:val="es-ES"/>
      </w:rPr>
    </w:pPr>
    <w:r>
      <w:rPr>
        <w:noProof/>
        <w:lang w:val="es-CL" w:eastAsia="es-CL"/>
      </w:rPr>
      <w:drawing>
        <wp:inline distT="0" distB="0" distL="0" distR="0" wp14:anchorId="2EAD73B1" wp14:editId="4F3C24E4">
          <wp:extent cx="2571750" cy="1071774"/>
          <wp:effectExtent l="0" t="0" r="0" b="0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in tierra con historia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71750" cy="10717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95E84"/>
    <w:multiLevelType w:val="hybridMultilevel"/>
    <w:tmpl w:val="5350A73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8A0916"/>
    <w:multiLevelType w:val="hybridMultilevel"/>
    <w:tmpl w:val="6AB2ADA4"/>
    <w:lvl w:ilvl="0" w:tplc="3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BF97928"/>
    <w:multiLevelType w:val="hybridMultilevel"/>
    <w:tmpl w:val="2C6EED1A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9F1340"/>
    <w:multiLevelType w:val="hybridMultilevel"/>
    <w:tmpl w:val="D730D274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83566"/>
    <w:multiLevelType w:val="hybridMultilevel"/>
    <w:tmpl w:val="BA8E5B1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0019E4"/>
    <w:multiLevelType w:val="hybridMultilevel"/>
    <w:tmpl w:val="290887B8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774306"/>
    <w:multiLevelType w:val="hybridMultilevel"/>
    <w:tmpl w:val="19647492"/>
    <w:lvl w:ilvl="0" w:tplc="E3FE2F0C">
      <w:start w:val="3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  <w:b w:val="0"/>
        <w:color w:val="000000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A4E662E"/>
    <w:multiLevelType w:val="hybridMultilevel"/>
    <w:tmpl w:val="5E8EF324"/>
    <w:lvl w:ilvl="0" w:tplc="74C07B64">
      <w:start w:val="6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1" w:tplc="307C55CA">
      <w:start w:val="1"/>
      <w:numFmt w:val="lowerLetter"/>
      <w:lvlText w:val="%2"/>
      <w:lvlJc w:val="left"/>
      <w:pPr>
        <w:ind w:left="1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2" w:tplc="BF9685DA">
      <w:start w:val="1"/>
      <w:numFmt w:val="lowerRoman"/>
      <w:lvlText w:val="%3"/>
      <w:lvlJc w:val="left"/>
      <w:pPr>
        <w:ind w:left="18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3" w:tplc="8BD04D6A">
      <w:start w:val="1"/>
      <w:numFmt w:val="decimal"/>
      <w:lvlText w:val="%4"/>
      <w:lvlJc w:val="left"/>
      <w:pPr>
        <w:ind w:left="25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4" w:tplc="51D49356">
      <w:start w:val="1"/>
      <w:numFmt w:val="lowerLetter"/>
      <w:lvlText w:val="%5"/>
      <w:lvlJc w:val="left"/>
      <w:pPr>
        <w:ind w:left="32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5" w:tplc="C054D6D2">
      <w:start w:val="1"/>
      <w:numFmt w:val="lowerRoman"/>
      <w:lvlText w:val="%6"/>
      <w:lvlJc w:val="left"/>
      <w:pPr>
        <w:ind w:left="40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6" w:tplc="EC446E30">
      <w:start w:val="1"/>
      <w:numFmt w:val="decimal"/>
      <w:lvlText w:val="%7"/>
      <w:lvlJc w:val="left"/>
      <w:pPr>
        <w:ind w:left="4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7" w:tplc="B9A69162">
      <w:start w:val="1"/>
      <w:numFmt w:val="lowerLetter"/>
      <w:lvlText w:val="%8"/>
      <w:lvlJc w:val="left"/>
      <w:pPr>
        <w:ind w:left="5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8" w:tplc="09E87E00">
      <w:start w:val="1"/>
      <w:numFmt w:val="lowerRoman"/>
      <w:lvlText w:val="%9"/>
      <w:lvlJc w:val="left"/>
      <w:pPr>
        <w:ind w:left="6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8" w15:restartNumberingAfterBreak="0">
    <w:nsid w:val="25185177"/>
    <w:multiLevelType w:val="hybridMultilevel"/>
    <w:tmpl w:val="19508CAA"/>
    <w:lvl w:ilvl="0" w:tplc="3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D4905FA"/>
    <w:multiLevelType w:val="hybridMultilevel"/>
    <w:tmpl w:val="08C2751C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D31078"/>
    <w:multiLevelType w:val="hybridMultilevel"/>
    <w:tmpl w:val="246A779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221274"/>
    <w:multiLevelType w:val="hybridMultilevel"/>
    <w:tmpl w:val="2E18D74A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2337D2F"/>
    <w:multiLevelType w:val="hybridMultilevel"/>
    <w:tmpl w:val="B5B8F102"/>
    <w:lvl w:ilvl="0" w:tplc="DCD8C57C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  <w:color w:val="00000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D90C92"/>
    <w:multiLevelType w:val="hybridMultilevel"/>
    <w:tmpl w:val="45BA7D7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7158B9"/>
    <w:multiLevelType w:val="hybridMultilevel"/>
    <w:tmpl w:val="F066F80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EE1868"/>
    <w:multiLevelType w:val="hybridMultilevel"/>
    <w:tmpl w:val="E9F89648"/>
    <w:lvl w:ilvl="0" w:tplc="340A000F">
      <w:start w:val="1"/>
      <w:numFmt w:val="decimal"/>
      <w:lvlText w:val="%1."/>
      <w:lvlJc w:val="left"/>
      <w:pPr>
        <w:ind w:left="1428" w:hanging="360"/>
      </w:pPr>
    </w:lvl>
    <w:lvl w:ilvl="1" w:tplc="340A0019" w:tentative="1">
      <w:start w:val="1"/>
      <w:numFmt w:val="lowerLetter"/>
      <w:lvlText w:val="%2."/>
      <w:lvlJc w:val="left"/>
      <w:pPr>
        <w:ind w:left="2148" w:hanging="360"/>
      </w:pPr>
    </w:lvl>
    <w:lvl w:ilvl="2" w:tplc="340A001B" w:tentative="1">
      <w:start w:val="1"/>
      <w:numFmt w:val="lowerRoman"/>
      <w:lvlText w:val="%3."/>
      <w:lvlJc w:val="right"/>
      <w:pPr>
        <w:ind w:left="2868" w:hanging="180"/>
      </w:pPr>
    </w:lvl>
    <w:lvl w:ilvl="3" w:tplc="340A000F" w:tentative="1">
      <w:start w:val="1"/>
      <w:numFmt w:val="decimal"/>
      <w:lvlText w:val="%4."/>
      <w:lvlJc w:val="left"/>
      <w:pPr>
        <w:ind w:left="3588" w:hanging="360"/>
      </w:pPr>
    </w:lvl>
    <w:lvl w:ilvl="4" w:tplc="340A0019" w:tentative="1">
      <w:start w:val="1"/>
      <w:numFmt w:val="lowerLetter"/>
      <w:lvlText w:val="%5."/>
      <w:lvlJc w:val="left"/>
      <w:pPr>
        <w:ind w:left="4308" w:hanging="360"/>
      </w:pPr>
    </w:lvl>
    <w:lvl w:ilvl="5" w:tplc="340A001B" w:tentative="1">
      <w:start w:val="1"/>
      <w:numFmt w:val="lowerRoman"/>
      <w:lvlText w:val="%6."/>
      <w:lvlJc w:val="right"/>
      <w:pPr>
        <w:ind w:left="5028" w:hanging="180"/>
      </w:pPr>
    </w:lvl>
    <w:lvl w:ilvl="6" w:tplc="340A000F" w:tentative="1">
      <w:start w:val="1"/>
      <w:numFmt w:val="decimal"/>
      <w:lvlText w:val="%7."/>
      <w:lvlJc w:val="left"/>
      <w:pPr>
        <w:ind w:left="5748" w:hanging="360"/>
      </w:pPr>
    </w:lvl>
    <w:lvl w:ilvl="7" w:tplc="340A0019" w:tentative="1">
      <w:start w:val="1"/>
      <w:numFmt w:val="lowerLetter"/>
      <w:lvlText w:val="%8."/>
      <w:lvlJc w:val="left"/>
      <w:pPr>
        <w:ind w:left="6468" w:hanging="360"/>
      </w:pPr>
    </w:lvl>
    <w:lvl w:ilvl="8" w:tplc="3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4190044B"/>
    <w:multiLevelType w:val="hybridMultilevel"/>
    <w:tmpl w:val="CDF6F4E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E70C94"/>
    <w:multiLevelType w:val="hybridMultilevel"/>
    <w:tmpl w:val="B5807462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0D6709"/>
    <w:multiLevelType w:val="hybridMultilevel"/>
    <w:tmpl w:val="C4AEF968"/>
    <w:lvl w:ilvl="0" w:tplc="A03E01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980840"/>
    <w:multiLevelType w:val="hybridMultilevel"/>
    <w:tmpl w:val="887A47B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351DFC"/>
    <w:multiLevelType w:val="hybridMultilevel"/>
    <w:tmpl w:val="E7589C56"/>
    <w:lvl w:ilvl="0" w:tplc="3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27D4E68"/>
    <w:multiLevelType w:val="hybridMultilevel"/>
    <w:tmpl w:val="3D4E649C"/>
    <w:lvl w:ilvl="0" w:tplc="E3FE2F0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  <w:color w:val="000000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690C45"/>
    <w:multiLevelType w:val="hybridMultilevel"/>
    <w:tmpl w:val="CCAC9C74"/>
    <w:lvl w:ilvl="0" w:tplc="340A000F">
      <w:start w:val="1"/>
      <w:numFmt w:val="decimal"/>
      <w:lvlText w:val="%1."/>
      <w:lvlJc w:val="left"/>
      <w:pPr>
        <w:ind w:left="765" w:hanging="360"/>
      </w:pPr>
    </w:lvl>
    <w:lvl w:ilvl="1" w:tplc="340A0019" w:tentative="1">
      <w:start w:val="1"/>
      <w:numFmt w:val="lowerLetter"/>
      <w:lvlText w:val="%2."/>
      <w:lvlJc w:val="left"/>
      <w:pPr>
        <w:ind w:left="1485" w:hanging="360"/>
      </w:pPr>
    </w:lvl>
    <w:lvl w:ilvl="2" w:tplc="340A001B" w:tentative="1">
      <w:start w:val="1"/>
      <w:numFmt w:val="lowerRoman"/>
      <w:lvlText w:val="%3."/>
      <w:lvlJc w:val="right"/>
      <w:pPr>
        <w:ind w:left="2205" w:hanging="180"/>
      </w:pPr>
    </w:lvl>
    <w:lvl w:ilvl="3" w:tplc="340A000F" w:tentative="1">
      <w:start w:val="1"/>
      <w:numFmt w:val="decimal"/>
      <w:lvlText w:val="%4."/>
      <w:lvlJc w:val="left"/>
      <w:pPr>
        <w:ind w:left="2925" w:hanging="360"/>
      </w:pPr>
    </w:lvl>
    <w:lvl w:ilvl="4" w:tplc="340A0019" w:tentative="1">
      <w:start w:val="1"/>
      <w:numFmt w:val="lowerLetter"/>
      <w:lvlText w:val="%5."/>
      <w:lvlJc w:val="left"/>
      <w:pPr>
        <w:ind w:left="3645" w:hanging="360"/>
      </w:pPr>
    </w:lvl>
    <w:lvl w:ilvl="5" w:tplc="340A001B" w:tentative="1">
      <w:start w:val="1"/>
      <w:numFmt w:val="lowerRoman"/>
      <w:lvlText w:val="%6."/>
      <w:lvlJc w:val="right"/>
      <w:pPr>
        <w:ind w:left="4365" w:hanging="180"/>
      </w:pPr>
    </w:lvl>
    <w:lvl w:ilvl="6" w:tplc="340A000F" w:tentative="1">
      <w:start w:val="1"/>
      <w:numFmt w:val="decimal"/>
      <w:lvlText w:val="%7."/>
      <w:lvlJc w:val="left"/>
      <w:pPr>
        <w:ind w:left="5085" w:hanging="360"/>
      </w:pPr>
    </w:lvl>
    <w:lvl w:ilvl="7" w:tplc="340A0019" w:tentative="1">
      <w:start w:val="1"/>
      <w:numFmt w:val="lowerLetter"/>
      <w:lvlText w:val="%8."/>
      <w:lvlJc w:val="left"/>
      <w:pPr>
        <w:ind w:left="5805" w:hanging="360"/>
      </w:pPr>
    </w:lvl>
    <w:lvl w:ilvl="8" w:tplc="34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3" w15:restartNumberingAfterBreak="0">
    <w:nsid w:val="5B8423FD"/>
    <w:multiLevelType w:val="hybridMultilevel"/>
    <w:tmpl w:val="A148D62A"/>
    <w:lvl w:ilvl="0" w:tplc="340A0005">
      <w:start w:val="1"/>
      <w:numFmt w:val="bullet"/>
      <w:lvlText w:val=""/>
      <w:lvlJc w:val="left"/>
      <w:pPr>
        <w:ind w:left="76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24" w15:restartNumberingAfterBreak="0">
    <w:nsid w:val="5C4B63E8"/>
    <w:multiLevelType w:val="hybridMultilevel"/>
    <w:tmpl w:val="ED40788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71799E"/>
    <w:multiLevelType w:val="hybridMultilevel"/>
    <w:tmpl w:val="E20A290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1638EB"/>
    <w:multiLevelType w:val="multilevel"/>
    <w:tmpl w:val="C0A4CB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7" w15:restartNumberingAfterBreak="0">
    <w:nsid w:val="77303BFC"/>
    <w:multiLevelType w:val="hybridMultilevel"/>
    <w:tmpl w:val="086A1DC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935746"/>
    <w:multiLevelType w:val="hybridMultilevel"/>
    <w:tmpl w:val="177E8ACA"/>
    <w:lvl w:ilvl="0" w:tplc="C302CE32">
      <w:start w:val="2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1" w:tplc="CCA0C2BA">
      <w:start w:val="1"/>
      <w:numFmt w:val="lowerLetter"/>
      <w:lvlText w:val="%2"/>
      <w:lvlJc w:val="left"/>
      <w:pPr>
        <w:ind w:left="1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2" w:tplc="09DE0058">
      <w:start w:val="1"/>
      <w:numFmt w:val="lowerRoman"/>
      <w:lvlText w:val="%3"/>
      <w:lvlJc w:val="left"/>
      <w:pPr>
        <w:ind w:left="18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3" w:tplc="A894C8E0">
      <w:start w:val="1"/>
      <w:numFmt w:val="decimal"/>
      <w:lvlText w:val="%4"/>
      <w:lvlJc w:val="left"/>
      <w:pPr>
        <w:ind w:left="25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4" w:tplc="B266A128">
      <w:start w:val="1"/>
      <w:numFmt w:val="lowerLetter"/>
      <w:lvlText w:val="%5"/>
      <w:lvlJc w:val="left"/>
      <w:pPr>
        <w:ind w:left="32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5" w:tplc="2794CBF8">
      <w:start w:val="1"/>
      <w:numFmt w:val="lowerRoman"/>
      <w:lvlText w:val="%6"/>
      <w:lvlJc w:val="left"/>
      <w:pPr>
        <w:ind w:left="40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6" w:tplc="766C6AF0">
      <w:start w:val="1"/>
      <w:numFmt w:val="decimal"/>
      <w:lvlText w:val="%7"/>
      <w:lvlJc w:val="left"/>
      <w:pPr>
        <w:ind w:left="4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7" w:tplc="FACABE30">
      <w:start w:val="1"/>
      <w:numFmt w:val="lowerLetter"/>
      <w:lvlText w:val="%8"/>
      <w:lvlJc w:val="left"/>
      <w:pPr>
        <w:ind w:left="5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8" w:tplc="AB94ED04">
      <w:start w:val="1"/>
      <w:numFmt w:val="lowerRoman"/>
      <w:lvlText w:val="%9"/>
      <w:lvlJc w:val="left"/>
      <w:pPr>
        <w:ind w:left="6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9" w15:restartNumberingAfterBreak="0">
    <w:nsid w:val="7BDB572F"/>
    <w:multiLevelType w:val="hybridMultilevel"/>
    <w:tmpl w:val="F656E84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2"/>
  </w:num>
  <w:num w:numId="3">
    <w:abstractNumId w:val="5"/>
  </w:num>
  <w:num w:numId="4">
    <w:abstractNumId w:val="15"/>
  </w:num>
  <w:num w:numId="5">
    <w:abstractNumId w:val="14"/>
  </w:num>
  <w:num w:numId="6">
    <w:abstractNumId w:val="0"/>
  </w:num>
  <w:num w:numId="7">
    <w:abstractNumId w:val="27"/>
  </w:num>
  <w:num w:numId="8">
    <w:abstractNumId w:val="29"/>
  </w:num>
  <w:num w:numId="9">
    <w:abstractNumId w:val="3"/>
  </w:num>
  <w:num w:numId="10">
    <w:abstractNumId w:val="11"/>
  </w:num>
  <w:num w:numId="11">
    <w:abstractNumId w:val="4"/>
  </w:num>
  <w:num w:numId="12">
    <w:abstractNumId w:val="25"/>
  </w:num>
  <w:num w:numId="13">
    <w:abstractNumId w:val="1"/>
  </w:num>
  <w:num w:numId="14">
    <w:abstractNumId w:val="8"/>
  </w:num>
  <w:num w:numId="15">
    <w:abstractNumId w:val="20"/>
  </w:num>
  <w:num w:numId="16">
    <w:abstractNumId w:val="2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</w:num>
  <w:num w:numId="19">
    <w:abstractNumId w:val="2"/>
  </w:num>
  <w:num w:numId="20">
    <w:abstractNumId w:val="24"/>
  </w:num>
  <w:num w:numId="21">
    <w:abstractNumId w:val="23"/>
  </w:num>
  <w:num w:numId="22">
    <w:abstractNumId w:val="26"/>
  </w:num>
  <w:num w:numId="23">
    <w:abstractNumId w:val="16"/>
  </w:num>
  <w:num w:numId="24">
    <w:abstractNumId w:val="18"/>
  </w:num>
  <w:num w:numId="25">
    <w:abstractNumId w:val="21"/>
  </w:num>
  <w:num w:numId="26">
    <w:abstractNumId w:val="6"/>
  </w:num>
  <w:num w:numId="27">
    <w:abstractNumId w:val="19"/>
  </w:num>
  <w:num w:numId="28">
    <w:abstractNumId w:val="10"/>
  </w:num>
  <w:num w:numId="29">
    <w:abstractNumId w:val="13"/>
  </w:num>
  <w:num w:numId="30">
    <w:abstractNumId w:val="2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55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826"/>
    <w:rsid w:val="00004ABB"/>
    <w:rsid w:val="00004D76"/>
    <w:rsid w:val="00006F11"/>
    <w:rsid w:val="00007A2F"/>
    <w:rsid w:val="000100B2"/>
    <w:rsid w:val="000122DD"/>
    <w:rsid w:val="00012B82"/>
    <w:rsid w:val="00012E75"/>
    <w:rsid w:val="00013C43"/>
    <w:rsid w:val="00016951"/>
    <w:rsid w:val="00022670"/>
    <w:rsid w:val="00023A44"/>
    <w:rsid w:val="00023D12"/>
    <w:rsid w:val="0003058E"/>
    <w:rsid w:val="00031C67"/>
    <w:rsid w:val="00032229"/>
    <w:rsid w:val="0003352F"/>
    <w:rsid w:val="00036298"/>
    <w:rsid w:val="000363BC"/>
    <w:rsid w:val="000368A5"/>
    <w:rsid w:val="000372EE"/>
    <w:rsid w:val="00040B9A"/>
    <w:rsid w:val="0004206D"/>
    <w:rsid w:val="000469CA"/>
    <w:rsid w:val="00047A6C"/>
    <w:rsid w:val="00050464"/>
    <w:rsid w:val="000523AB"/>
    <w:rsid w:val="00054BEE"/>
    <w:rsid w:val="00055802"/>
    <w:rsid w:val="0006093A"/>
    <w:rsid w:val="00061F84"/>
    <w:rsid w:val="00065380"/>
    <w:rsid w:val="000724E9"/>
    <w:rsid w:val="0007278B"/>
    <w:rsid w:val="0007339D"/>
    <w:rsid w:val="00073B54"/>
    <w:rsid w:val="0007686D"/>
    <w:rsid w:val="00076FE5"/>
    <w:rsid w:val="00080BD2"/>
    <w:rsid w:val="00081AF7"/>
    <w:rsid w:val="00081D89"/>
    <w:rsid w:val="00082C76"/>
    <w:rsid w:val="0008456E"/>
    <w:rsid w:val="00084E8E"/>
    <w:rsid w:val="00086B87"/>
    <w:rsid w:val="0009161C"/>
    <w:rsid w:val="0009171E"/>
    <w:rsid w:val="00091FC3"/>
    <w:rsid w:val="00091FF2"/>
    <w:rsid w:val="00092A3F"/>
    <w:rsid w:val="000935E9"/>
    <w:rsid w:val="00093A9F"/>
    <w:rsid w:val="00094FCF"/>
    <w:rsid w:val="000961AB"/>
    <w:rsid w:val="00096BDF"/>
    <w:rsid w:val="000A42D7"/>
    <w:rsid w:val="000A651D"/>
    <w:rsid w:val="000A79D2"/>
    <w:rsid w:val="000B3C40"/>
    <w:rsid w:val="000B3FEE"/>
    <w:rsid w:val="000C0E6F"/>
    <w:rsid w:val="000C2D25"/>
    <w:rsid w:val="000C6576"/>
    <w:rsid w:val="000D250C"/>
    <w:rsid w:val="000D3406"/>
    <w:rsid w:val="000D34DF"/>
    <w:rsid w:val="000D3882"/>
    <w:rsid w:val="000D7850"/>
    <w:rsid w:val="000E0C3E"/>
    <w:rsid w:val="000E2313"/>
    <w:rsid w:val="000E33E8"/>
    <w:rsid w:val="000E34A1"/>
    <w:rsid w:val="000E3B89"/>
    <w:rsid w:val="000E4468"/>
    <w:rsid w:val="000E4565"/>
    <w:rsid w:val="000E5471"/>
    <w:rsid w:val="000E5AA6"/>
    <w:rsid w:val="000E5B90"/>
    <w:rsid w:val="000E5BE5"/>
    <w:rsid w:val="000E6272"/>
    <w:rsid w:val="000E6A8B"/>
    <w:rsid w:val="000E78A7"/>
    <w:rsid w:val="000F0A0D"/>
    <w:rsid w:val="000F2220"/>
    <w:rsid w:val="000F36BA"/>
    <w:rsid w:val="000F37F7"/>
    <w:rsid w:val="000F3FB1"/>
    <w:rsid w:val="000F42B3"/>
    <w:rsid w:val="000F6C00"/>
    <w:rsid w:val="000F7BD1"/>
    <w:rsid w:val="0010020C"/>
    <w:rsid w:val="00100C50"/>
    <w:rsid w:val="00101902"/>
    <w:rsid w:val="00102B92"/>
    <w:rsid w:val="0010389C"/>
    <w:rsid w:val="00104C75"/>
    <w:rsid w:val="00104E38"/>
    <w:rsid w:val="0010710C"/>
    <w:rsid w:val="00110FFB"/>
    <w:rsid w:val="0011159C"/>
    <w:rsid w:val="001126C6"/>
    <w:rsid w:val="001138F8"/>
    <w:rsid w:val="00113A91"/>
    <w:rsid w:val="00117AF4"/>
    <w:rsid w:val="00117DBB"/>
    <w:rsid w:val="0012152C"/>
    <w:rsid w:val="001216B2"/>
    <w:rsid w:val="001225C9"/>
    <w:rsid w:val="001228EE"/>
    <w:rsid w:val="00123EC0"/>
    <w:rsid w:val="001240A6"/>
    <w:rsid w:val="00124ECA"/>
    <w:rsid w:val="00131145"/>
    <w:rsid w:val="001331CA"/>
    <w:rsid w:val="001339D2"/>
    <w:rsid w:val="00133ED0"/>
    <w:rsid w:val="00136BBE"/>
    <w:rsid w:val="00141739"/>
    <w:rsid w:val="00144924"/>
    <w:rsid w:val="00146169"/>
    <w:rsid w:val="00146389"/>
    <w:rsid w:val="001475FD"/>
    <w:rsid w:val="00147BF0"/>
    <w:rsid w:val="00147E22"/>
    <w:rsid w:val="00150D93"/>
    <w:rsid w:val="00150DAE"/>
    <w:rsid w:val="001517BB"/>
    <w:rsid w:val="00153A24"/>
    <w:rsid w:val="00155D1C"/>
    <w:rsid w:val="001600C5"/>
    <w:rsid w:val="001608E2"/>
    <w:rsid w:val="00161879"/>
    <w:rsid w:val="00162DFF"/>
    <w:rsid w:val="001650A4"/>
    <w:rsid w:val="00165C35"/>
    <w:rsid w:val="00166192"/>
    <w:rsid w:val="001662A9"/>
    <w:rsid w:val="00167EC6"/>
    <w:rsid w:val="00170BA4"/>
    <w:rsid w:val="00170DF9"/>
    <w:rsid w:val="00171D20"/>
    <w:rsid w:val="001745B9"/>
    <w:rsid w:val="00177026"/>
    <w:rsid w:val="00177C0C"/>
    <w:rsid w:val="001809CB"/>
    <w:rsid w:val="00181872"/>
    <w:rsid w:val="00181946"/>
    <w:rsid w:val="00185F97"/>
    <w:rsid w:val="00186D1B"/>
    <w:rsid w:val="001870B5"/>
    <w:rsid w:val="00191117"/>
    <w:rsid w:val="00191ED0"/>
    <w:rsid w:val="00193830"/>
    <w:rsid w:val="0019398A"/>
    <w:rsid w:val="001A0EA5"/>
    <w:rsid w:val="001A1C53"/>
    <w:rsid w:val="001A206C"/>
    <w:rsid w:val="001A2935"/>
    <w:rsid w:val="001A3083"/>
    <w:rsid w:val="001A3094"/>
    <w:rsid w:val="001A33FC"/>
    <w:rsid w:val="001A4368"/>
    <w:rsid w:val="001A5365"/>
    <w:rsid w:val="001A67E1"/>
    <w:rsid w:val="001B4069"/>
    <w:rsid w:val="001B7B49"/>
    <w:rsid w:val="001C0C3C"/>
    <w:rsid w:val="001C0CE4"/>
    <w:rsid w:val="001C1A2F"/>
    <w:rsid w:val="001C4A45"/>
    <w:rsid w:val="001D0B97"/>
    <w:rsid w:val="001D1E80"/>
    <w:rsid w:val="001D236E"/>
    <w:rsid w:val="001D31F0"/>
    <w:rsid w:val="001D344D"/>
    <w:rsid w:val="001D51D7"/>
    <w:rsid w:val="001D651A"/>
    <w:rsid w:val="001D7433"/>
    <w:rsid w:val="001E0914"/>
    <w:rsid w:val="001E1D4C"/>
    <w:rsid w:val="001E295D"/>
    <w:rsid w:val="001E378D"/>
    <w:rsid w:val="001E3CAD"/>
    <w:rsid w:val="001E6A9C"/>
    <w:rsid w:val="001E6DF6"/>
    <w:rsid w:val="001F155C"/>
    <w:rsid w:val="001F218E"/>
    <w:rsid w:val="001F231B"/>
    <w:rsid w:val="001F3C58"/>
    <w:rsid w:val="001F4D3F"/>
    <w:rsid w:val="001F58AA"/>
    <w:rsid w:val="001F6F38"/>
    <w:rsid w:val="002001A3"/>
    <w:rsid w:val="00203150"/>
    <w:rsid w:val="00203933"/>
    <w:rsid w:val="00206194"/>
    <w:rsid w:val="0020649F"/>
    <w:rsid w:val="00206EDE"/>
    <w:rsid w:val="00210503"/>
    <w:rsid w:val="002150AF"/>
    <w:rsid w:val="002203A1"/>
    <w:rsid w:val="00220CD6"/>
    <w:rsid w:val="002211E7"/>
    <w:rsid w:val="00222566"/>
    <w:rsid w:val="002231FA"/>
    <w:rsid w:val="00223622"/>
    <w:rsid w:val="00223D63"/>
    <w:rsid w:val="00223EDA"/>
    <w:rsid w:val="0022752D"/>
    <w:rsid w:val="0022776B"/>
    <w:rsid w:val="00231328"/>
    <w:rsid w:val="00231597"/>
    <w:rsid w:val="00231822"/>
    <w:rsid w:val="00232548"/>
    <w:rsid w:val="00233CB7"/>
    <w:rsid w:val="002358B4"/>
    <w:rsid w:val="00236214"/>
    <w:rsid w:val="00237B1D"/>
    <w:rsid w:val="00237DD1"/>
    <w:rsid w:val="00241135"/>
    <w:rsid w:val="00242C56"/>
    <w:rsid w:val="0024496D"/>
    <w:rsid w:val="00245344"/>
    <w:rsid w:val="0024537F"/>
    <w:rsid w:val="00245DED"/>
    <w:rsid w:val="00246686"/>
    <w:rsid w:val="00246A8F"/>
    <w:rsid w:val="002501DB"/>
    <w:rsid w:val="0025121E"/>
    <w:rsid w:val="00251699"/>
    <w:rsid w:val="00252116"/>
    <w:rsid w:val="0025346C"/>
    <w:rsid w:val="00253744"/>
    <w:rsid w:val="0025462F"/>
    <w:rsid w:val="002556D5"/>
    <w:rsid w:val="0026032F"/>
    <w:rsid w:val="00260878"/>
    <w:rsid w:val="00260E23"/>
    <w:rsid w:val="0026416B"/>
    <w:rsid w:val="00265CD6"/>
    <w:rsid w:val="002665AA"/>
    <w:rsid w:val="0026752B"/>
    <w:rsid w:val="002716CA"/>
    <w:rsid w:val="00271969"/>
    <w:rsid w:val="002722DF"/>
    <w:rsid w:val="002722F1"/>
    <w:rsid w:val="002775FF"/>
    <w:rsid w:val="002801E6"/>
    <w:rsid w:val="002809E8"/>
    <w:rsid w:val="002818DD"/>
    <w:rsid w:val="0028407A"/>
    <w:rsid w:val="002858C1"/>
    <w:rsid w:val="00286959"/>
    <w:rsid w:val="002877AB"/>
    <w:rsid w:val="00287CF3"/>
    <w:rsid w:val="002918E6"/>
    <w:rsid w:val="002944A8"/>
    <w:rsid w:val="002948D0"/>
    <w:rsid w:val="002966AE"/>
    <w:rsid w:val="00296C02"/>
    <w:rsid w:val="00296C3B"/>
    <w:rsid w:val="002A4953"/>
    <w:rsid w:val="002A7386"/>
    <w:rsid w:val="002A73F2"/>
    <w:rsid w:val="002A7BAE"/>
    <w:rsid w:val="002A7E18"/>
    <w:rsid w:val="002A7E43"/>
    <w:rsid w:val="002B178C"/>
    <w:rsid w:val="002B23D8"/>
    <w:rsid w:val="002B5CC4"/>
    <w:rsid w:val="002B67EF"/>
    <w:rsid w:val="002B79F9"/>
    <w:rsid w:val="002C0359"/>
    <w:rsid w:val="002C3330"/>
    <w:rsid w:val="002C4A5A"/>
    <w:rsid w:val="002C511B"/>
    <w:rsid w:val="002C5146"/>
    <w:rsid w:val="002C554A"/>
    <w:rsid w:val="002C5865"/>
    <w:rsid w:val="002C7B11"/>
    <w:rsid w:val="002D1645"/>
    <w:rsid w:val="002D2736"/>
    <w:rsid w:val="002D37D9"/>
    <w:rsid w:val="002D3E0F"/>
    <w:rsid w:val="002D5D90"/>
    <w:rsid w:val="002D6554"/>
    <w:rsid w:val="002D72AD"/>
    <w:rsid w:val="002D76CD"/>
    <w:rsid w:val="002E02DC"/>
    <w:rsid w:val="002E15EE"/>
    <w:rsid w:val="002E3B20"/>
    <w:rsid w:val="002E47B5"/>
    <w:rsid w:val="002E4E09"/>
    <w:rsid w:val="002E50C3"/>
    <w:rsid w:val="002E78E5"/>
    <w:rsid w:val="002F1402"/>
    <w:rsid w:val="00301392"/>
    <w:rsid w:val="00301730"/>
    <w:rsid w:val="00303049"/>
    <w:rsid w:val="00305551"/>
    <w:rsid w:val="0030675B"/>
    <w:rsid w:val="00307332"/>
    <w:rsid w:val="0031213F"/>
    <w:rsid w:val="00316251"/>
    <w:rsid w:val="00317E1B"/>
    <w:rsid w:val="00321C8A"/>
    <w:rsid w:val="00322EC0"/>
    <w:rsid w:val="00323C22"/>
    <w:rsid w:val="00323E8B"/>
    <w:rsid w:val="003256AA"/>
    <w:rsid w:val="00325C3C"/>
    <w:rsid w:val="003262D3"/>
    <w:rsid w:val="00327B82"/>
    <w:rsid w:val="0033133E"/>
    <w:rsid w:val="003319FF"/>
    <w:rsid w:val="00331B3B"/>
    <w:rsid w:val="0033496B"/>
    <w:rsid w:val="0033561C"/>
    <w:rsid w:val="00336E55"/>
    <w:rsid w:val="003406B3"/>
    <w:rsid w:val="00340983"/>
    <w:rsid w:val="00341719"/>
    <w:rsid w:val="00342B84"/>
    <w:rsid w:val="00342FC5"/>
    <w:rsid w:val="00343065"/>
    <w:rsid w:val="003440AE"/>
    <w:rsid w:val="003460FB"/>
    <w:rsid w:val="00351F03"/>
    <w:rsid w:val="00355335"/>
    <w:rsid w:val="00355512"/>
    <w:rsid w:val="0035554B"/>
    <w:rsid w:val="00356F65"/>
    <w:rsid w:val="00357FF9"/>
    <w:rsid w:val="0036004C"/>
    <w:rsid w:val="003600E8"/>
    <w:rsid w:val="00360AFC"/>
    <w:rsid w:val="00361452"/>
    <w:rsid w:val="00363D22"/>
    <w:rsid w:val="003654AC"/>
    <w:rsid w:val="003659E9"/>
    <w:rsid w:val="00365EEF"/>
    <w:rsid w:val="0037302A"/>
    <w:rsid w:val="00373088"/>
    <w:rsid w:val="003732B2"/>
    <w:rsid w:val="00374CCB"/>
    <w:rsid w:val="00375F56"/>
    <w:rsid w:val="003765B5"/>
    <w:rsid w:val="00376D8C"/>
    <w:rsid w:val="0037794D"/>
    <w:rsid w:val="003816B3"/>
    <w:rsid w:val="00383F3A"/>
    <w:rsid w:val="00384F04"/>
    <w:rsid w:val="00392C8C"/>
    <w:rsid w:val="003937FF"/>
    <w:rsid w:val="00393D2F"/>
    <w:rsid w:val="0039471F"/>
    <w:rsid w:val="00396A59"/>
    <w:rsid w:val="00397233"/>
    <w:rsid w:val="00397975"/>
    <w:rsid w:val="003A140A"/>
    <w:rsid w:val="003A140F"/>
    <w:rsid w:val="003A2374"/>
    <w:rsid w:val="003A39A8"/>
    <w:rsid w:val="003A435E"/>
    <w:rsid w:val="003A4F07"/>
    <w:rsid w:val="003B0E40"/>
    <w:rsid w:val="003B2930"/>
    <w:rsid w:val="003B2C64"/>
    <w:rsid w:val="003B2FBB"/>
    <w:rsid w:val="003B5183"/>
    <w:rsid w:val="003B6B3B"/>
    <w:rsid w:val="003B74E5"/>
    <w:rsid w:val="003C054C"/>
    <w:rsid w:val="003C12DF"/>
    <w:rsid w:val="003C280C"/>
    <w:rsid w:val="003C47FD"/>
    <w:rsid w:val="003C5874"/>
    <w:rsid w:val="003C5F54"/>
    <w:rsid w:val="003C609C"/>
    <w:rsid w:val="003D3B45"/>
    <w:rsid w:val="003D511A"/>
    <w:rsid w:val="003D63F1"/>
    <w:rsid w:val="003E1489"/>
    <w:rsid w:val="003E160B"/>
    <w:rsid w:val="003E1919"/>
    <w:rsid w:val="003E1F0C"/>
    <w:rsid w:val="003E35E4"/>
    <w:rsid w:val="003E3CD3"/>
    <w:rsid w:val="003E3DE7"/>
    <w:rsid w:val="003E4778"/>
    <w:rsid w:val="003E4832"/>
    <w:rsid w:val="003E4D16"/>
    <w:rsid w:val="003E54D5"/>
    <w:rsid w:val="003F162D"/>
    <w:rsid w:val="003F3BAB"/>
    <w:rsid w:val="003F3CC4"/>
    <w:rsid w:val="003F51A5"/>
    <w:rsid w:val="004005D3"/>
    <w:rsid w:val="004024A9"/>
    <w:rsid w:val="00402775"/>
    <w:rsid w:val="00402959"/>
    <w:rsid w:val="00404585"/>
    <w:rsid w:val="00406BB0"/>
    <w:rsid w:val="00406D0E"/>
    <w:rsid w:val="00407A81"/>
    <w:rsid w:val="004109D6"/>
    <w:rsid w:val="004161B5"/>
    <w:rsid w:val="004165E2"/>
    <w:rsid w:val="00420090"/>
    <w:rsid w:val="0042265D"/>
    <w:rsid w:val="004231DE"/>
    <w:rsid w:val="00423FC6"/>
    <w:rsid w:val="004276AB"/>
    <w:rsid w:val="004305F6"/>
    <w:rsid w:val="00433E2C"/>
    <w:rsid w:val="00434BB8"/>
    <w:rsid w:val="0043585E"/>
    <w:rsid w:val="0043595B"/>
    <w:rsid w:val="0044007E"/>
    <w:rsid w:val="004405F8"/>
    <w:rsid w:val="00440EF4"/>
    <w:rsid w:val="00444285"/>
    <w:rsid w:val="00444C17"/>
    <w:rsid w:val="00446E7A"/>
    <w:rsid w:val="004471C5"/>
    <w:rsid w:val="00447FCD"/>
    <w:rsid w:val="0045097C"/>
    <w:rsid w:val="00450C1C"/>
    <w:rsid w:val="00451385"/>
    <w:rsid w:val="0045146D"/>
    <w:rsid w:val="004526E9"/>
    <w:rsid w:val="0045680C"/>
    <w:rsid w:val="0045728C"/>
    <w:rsid w:val="00457947"/>
    <w:rsid w:val="00457BF4"/>
    <w:rsid w:val="00461F3D"/>
    <w:rsid w:val="0046329C"/>
    <w:rsid w:val="00464FD2"/>
    <w:rsid w:val="00465466"/>
    <w:rsid w:val="00465EE8"/>
    <w:rsid w:val="00466005"/>
    <w:rsid w:val="00467773"/>
    <w:rsid w:val="00471F7D"/>
    <w:rsid w:val="0047212F"/>
    <w:rsid w:val="00472ED6"/>
    <w:rsid w:val="004733F8"/>
    <w:rsid w:val="0047366E"/>
    <w:rsid w:val="00475E8E"/>
    <w:rsid w:val="00476ADE"/>
    <w:rsid w:val="00480770"/>
    <w:rsid w:val="00480F59"/>
    <w:rsid w:val="0048117F"/>
    <w:rsid w:val="00482A05"/>
    <w:rsid w:val="00482EE0"/>
    <w:rsid w:val="004841E5"/>
    <w:rsid w:val="00484685"/>
    <w:rsid w:val="00484C5F"/>
    <w:rsid w:val="00485272"/>
    <w:rsid w:val="0048704E"/>
    <w:rsid w:val="004874F7"/>
    <w:rsid w:val="00487802"/>
    <w:rsid w:val="004879B6"/>
    <w:rsid w:val="004907B5"/>
    <w:rsid w:val="004914F0"/>
    <w:rsid w:val="00491671"/>
    <w:rsid w:val="00492259"/>
    <w:rsid w:val="004957B7"/>
    <w:rsid w:val="00496355"/>
    <w:rsid w:val="00497B3C"/>
    <w:rsid w:val="004A3406"/>
    <w:rsid w:val="004A3430"/>
    <w:rsid w:val="004A4201"/>
    <w:rsid w:val="004A4AAF"/>
    <w:rsid w:val="004A5B70"/>
    <w:rsid w:val="004A5F36"/>
    <w:rsid w:val="004B147B"/>
    <w:rsid w:val="004B32CC"/>
    <w:rsid w:val="004B4D25"/>
    <w:rsid w:val="004B531B"/>
    <w:rsid w:val="004B5430"/>
    <w:rsid w:val="004B5966"/>
    <w:rsid w:val="004B597C"/>
    <w:rsid w:val="004B7755"/>
    <w:rsid w:val="004C1576"/>
    <w:rsid w:val="004C1D9A"/>
    <w:rsid w:val="004C29DB"/>
    <w:rsid w:val="004D17F9"/>
    <w:rsid w:val="004D3456"/>
    <w:rsid w:val="004D383B"/>
    <w:rsid w:val="004D45B8"/>
    <w:rsid w:val="004D512F"/>
    <w:rsid w:val="004D518C"/>
    <w:rsid w:val="004D761A"/>
    <w:rsid w:val="004E2254"/>
    <w:rsid w:val="004E3A97"/>
    <w:rsid w:val="004E7312"/>
    <w:rsid w:val="004F09E4"/>
    <w:rsid w:val="004F09F9"/>
    <w:rsid w:val="004F4167"/>
    <w:rsid w:val="004F45F0"/>
    <w:rsid w:val="004F46C1"/>
    <w:rsid w:val="004F541C"/>
    <w:rsid w:val="004F54C8"/>
    <w:rsid w:val="004F6926"/>
    <w:rsid w:val="004F76BE"/>
    <w:rsid w:val="004F7847"/>
    <w:rsid w:val="00502932"/>
    <w:rsid w:val="00505504"/>
    <w:rsid w:val="00505881"/>
    <w:rsid w:val="005067FF"/>
    <w:rsid w:val="00506880"/>
    <w:rsid w:val="00511579"/>
    <w:rsid w:val="00511DDC"/>
    <w:rsid w:val="005122C9"/>
    <w:rsid w:val="005128B1"/>
    <w:rsid w:val="005128EF"/>
    <w:rsid w:val="00515C4B"/>
    <w:rsid w:val="00515D71"/>
    <w:rsid w:val="005167F3"/>
    <w:rsid w:val="00520D80"/>
    <w:rsid w:val="0052156A"/>
    <w:rsid w:val="00522008"/>
    <w:rsid w:val="005231FD"/>
    <w:rsid w:val="0053076C"/>
    <w:rsid w:val="00530EDE"/>
    <w:rsid w:val="005319A0"/>
    <w:rsid w:val="0053279C"/>
    <w:rsid w:val="00533BA2"/>
    <w:rsid w:val="005343DD"/>
    <w:rsid w:val="00535CDB"/>
    <w:rsid w:val="0053629C"/>
    <w:rsid w:val="00536355"/>
    <w:rsid w:val="00542421"/>
    <w:rsid w:val="005437F3"/>
    <w:rsid w:val="00545A09"/>
    <w:rsid w:val="005462E1"/>
    <w:rsid w:val="005463B1"/>
    <w:rsid w:val="00550455"/>
    <w:rsid w:val="005515C1"/>
    <w:rsid w:val="00551A67"/>
    <w:rsid w:val="00551CE6"/>
    <w:rsid w:val="0055468A"/>
    <w:rsid w:val="00554F22"/>
    <w:rsid w:val="00555888"/>
    <w:rsid w:val="0055609A"/>
    <w:rsid w:val="00556B1B"/>
    <w:rsid w:val="00556F99"/>
    <w:rsid w:val="00561A9F"/>
    <w:rsid w:val="00562C46"/>
    <w:rsid w:val="00565A12"/>
    <w:rsid w:val="00566808"/>
    <w:rsid w:val="00572680"/>
    <w:rsid w:val="005728C1"/>
    <w:rsid w:val="00575849"/>
    <w:rsid w:val="00577A8D"/>
    <w:rsid w:val="00580136"/>
    <w:rsid w:val="005806E5"/>
    <w:rsid w:val="00581535"/>
    <w:rsid w:val="0058380F"/>
    <w:rsid w:val="00586D8A"/>
    <w:rsid w:val="00586FCB"/>
    <w:rsid w:val="00592520"/>
    <w:rsid w:val="00593961"/>
    <w:rsid w:val="00593FC0"/>
    <w:rsid w:val="00595114"/>
    <w:rsid w:val="005951D2"/>
    <w:rsid w:val="0059670C"/>
    <w:rsid w:val="00596E6E"/>
    <w:rsid w:val="005A1410"/>
    <w:rsid w:val="005A200F"/>
    <w:rsid w:val="005A2797"/>
    <w:rsid w:val="005A2877"/>
    <w:rsid w:val="005A2DFB"/>
    <w:rsid w:val="005A4048"/>
    <w:rsid w:val="005A5BFC"/>
    <w:rsid w:val="005A5E3B"/>
    <w:rsid w:val="005A6496"/>
    <w:rsid w:val="005B07B0"/>
    <w:rsid w:val="005B156D"/>
    <w:rsid w:val="005B243D"/>
    <w:rsid w:val="005B25B4"/>
    <w:rsid w:val="005B2E77"/>
    <w:rsid w:val="005B5904"/>
    <w:rsid w:val="005B6DFA"/>
    <w:rsid w:val="005B7C5C"/>
    <w:rsid w:val="005C14AA"/>
    <w:rsid w:val="005C1DBD"/>
    <w:rsid w:val="005C39FF"/>
    <w:rsid w:val="005C3E14"/>
    <w:rsid w:val="005C4163"/>
    <w:rsid w:val="005C534A"/>
    <w:rsid w:val="005C599E"/>
    <w:rsid w:val="005D05DB"/>
    <w:rsid w:val="005D05F3"/>
    <w:rsid w:val="005D096D"/>
    <w:rsid w:val="005D0CE1"/>
    <w:rsid w:val="005D1FFA"/>
    <w:rsid w:val="005D252A"/>
    <w:rsid w:val="005D398D"/>
    <w:rsid w:val="005D4520"/>
    <w:rsid w:val="005D7139"/>
    <w:rsid w:val="005E1084"/>
    <w:rsid w:val="005E2269"/>
    <w:rsid w:val="005E5682"/>
    <w:rsid w:val="005E6573"/>
    <w:rsid w:val="005F053D"/>
    <w:rsid w:val="005F13FA"/>
    <w:rsid w:val="005F2B1F"/>
    <w:rsid w:val="005F4A25"/>
    <w:rsid w:val="005F5679"/>
    <w:rsid w:val="005F62EC"/>
    <w:rsid w:val="005F671F"/>
    <w:rsid w:val="005F6FC9"/>
    <w:rsid w:val="00600D6F"/>
    <w:rsid w:val="00604A68"/>
    <w:rsid w:val="00605163"/>
    <w:rsid w:val="006067C1"/>
    <w:rsid w:val="00607BB1"/>
    <w:rsid w:val="00607EC7"/>
    <w:rsid w:val="00612483"/>
    <w:rsid w:val="00617331"/>
    <w:rsid w:val="0062045A"/>
    <w:rsid w:val="006221B7"/>
    <w:rsid w:val="006229B7"/>
    <w:rsid w:val="0062432C"/>
    <w:rsid w:val="0062567B"/>
    <w:rsid w:val="0062631B"/>
    <w:rsid w:val="00626779"/>
    <w:rsid w:val="0062758C"/>
    <w:rsid w:val="006331AB"/>
    <w:rsid w:val="0063392A"/>
    <w:rsid w:val="00636E2B"/>
    <w:rsid w:val="0063751D"/>
    <w:rsid w:val="00637DDC"/>
    <w:rsid w:val="006406A2"/>
    <w:rsid w:val="00641A2D"/>
    <w:rsid w:val="00642C06"/>
    <w:rsid w:val="006439F2"/>
    <w:rsid w:val="00644D29"/>
    <w:rsid w:val="006473DF"/>
    <w:rsid w:val="00651247"/>
    <w:rsid w:val="00653055"/>
    <w:rsid w:val="00653A30"/>
    <w:rsid w:val="006567E2"/>
    <w:rsid w:val="006575DA"/>
    <w:rsid w:val="00660F44"/>
    <w:rsid w:val="00661BE9"/>
    <w:rsid w:val="00661EE9"/>
    <w:rsid w:val="0066323D"/>
    <w:rsid w:val="00664DD9"/>
    <w:rsid w:val="00665A76"/>
    <w:rsid w:val="00666D1E"/>
    <w:rsid w:val="006670E5"/>
    <w:rsid w:val="00671845"/>
    <w:rsid w:val="0067595E"/>
    <w:rsid w:val="0067715D"/>
    <w:rsid w:val="00677A3A"/>
    <w:rsid w:val="00677A83"/>
    <w:rsid w:val="0068268A"/>
    <w:rsid w:val="00682E89"/>
    <w:rsid w:val="00686E13"/>
    <w:rsid w:val="006873E8"/>
    <w:rsid w:val="00690F48"/>
    <w:rsid w:val="006917FC"/>
    <w:rsid w:val="00692576"/>
    <w:rsid w:val="00693791"/>
    <w:rsid w:val="006951D9"/>
    <w:rsid w:val="00696513"/>
    <w:rsid w:val="00696D15"/>
    <w:rsid w:val="006971EF"/>
    <w:rsid w:val="006A1761"/>
    <w:rsid w:val="006A27EB"/>
    <w:rsid w:val="006A2A56"/>
    <w:rsid w:val="006A3CA7"/>
    <w:rsid w:val="006A4647"/>
    <w:rsid w:val="006A6512"/>
    <w:rsid w:val="006A7A10"/>
    <w:rsid w:val="006B0684"/>
    <w:rsid w:val="006B6E05"/>
    <w:rsid w:val="006B7A89"/>
    <w:rsid w:val="006B7B9F"/>
    <w:rsid w:val="006B7BE4"/>
    <w:rsid w:val="006C082A"/>
    <w:rsid w:val="006C1B63"/>
    <w:rsid w:val="006C34C8"/>
    <w:rsid w:val="006C3793"/>
    <w:rsid w:val="006C3EE1"/>
    <w:rsid w:val="006C54A8"/>
    <w:rsid w:val="006C7563"/>
    <w:rsid w:val="006D0BD3"/>
    <w:rsid w:val="006D0C52"/>
    <w:rsid w:val="006D3F1D"/>
    <w:rsid w:val="006D6BF2"/>
    <w:rsid w:val="006D745B"/>
    <w:rsid w:val="006E154F"/>
    <w:rsid w:val="006E1C9D"/>
    <w:rsid w:val="006E2086"/>
    <w:rsid w:val="006E244C"/>
    <w:rsid w:val="006E41F2"/>
    <w:rsid w:val="006E7F60"/>
    <w:rsid w:val="006F20CA"/>
    <w:rsid w:val="006F37D3"/>
    <w:rsid w:val="006F4B50"/>
    <w:rsid w:val="006F571B"/>
    <w:rsid w:val="006F6990"/>
    <w:rsid w:val="006F6DB6"/>
    <w:rsid w:val="00700A40"/>
    <w:rsid w:val="007100F5"/>
    <w:rsid w:val="00710D3C"/>
    <w:rsid w:val="007110B9"/>
    <w:rsid w:val="00712E1D"/>
    <w:rsid w:val="00713F09"/>
    <w:rsid w:val="00717370"/>
    <w:rsid w:val="00717F37"/>
    <w:rsid w:val="00721535"/>
    <w:rsid w:val="00723B1F"/>
    <w:rsid w:val="00723E2E"/>
    <w:rsid w:val="00724133"/>
    <w:rsid w:val="00726319"/>
    <w:rsid w:val="007267C4"/>
    <w:rsid w:val="00726EBA"/>
    <w:rsid w:val="007332E7"/>
    <w:rsid w:val="007334C3"/>
    <w:rsid w:val="00733709"/>
    <w:rsid w:val="007400C7"/>
    <w:rsid w:val="00740F0D"/>
    <w:rsid w:val="00742EB2"/>
    <w:rsid w:val="00743DC3"/>
    <w:rsid w:val="00744892"/>
    <w:rsid w:val="007458A4"/>
    <w:rsid w:val="0074645B"/>
    <w:rsid w:val="0074665A"/>
    <w:rsid w:val="00746720"/>
    <w:rsid w:val="0074777A"/>
    <w:rsid w:val="0075098C"/>
    <w:rsid w:val="00750C7B"/>
    <w:rsid w:val="00751833"/>
    <w:rsid w:val="00752FD5"/>
    <w:rsid w:val="00753036"/>
    <w:rsid w:val="00754979"/>
    <w:rsid w:val="00755467"/>
    <w:rsid w:val="0075585E"/>
    <w:rsid w:val="007561A2"/>
    <w:rsid w:val="007571F5"/>
    <w:rsid w:val="00760374"/>
    <w:rsid w:val="00760EB3"/>
    <w:rsid w:val="0076124F"/>
    <w:rsid w:val="00762818"/>
    <w:rsid w:val="00764E15"/>
    <w:rsid w:val="007663D2"/>
    <w:rsid w:val="00767E7C"/>
    <w:rsid w:val="00770163"/>
    <w:rsid w:val="007709CF"/>
    <w:rsid w:val="00771BEE"/>
    <w:rsid w:val="00772FAA"/>
    <w:rsid w:val="00775877"/>
    <w:rsid w:val="00775FB1"/>
    <w:rsid w:val="00776975"/>
    <w:rsid w:val="00780119"/>
    <w:rsid w:val="00780841"/>
    <w:rsid w:val="00780D07"/>
    <w:rsid w:val="00780E1C"/>
    <w:rsid w:val="00783F66"/>
    <w:rsid w:val="007841DA"/>
    <w:rsid w:val="007852C9"/>
    <w:rsid w:val="007862C4"/>
    <w:rsid w:val="00787388"/>
    <w:rsid w:val="00787C38"/>
    <w:rsid w:val="00792756"/>
    <w:rsid w:val="00795520"/>
    <w:rsid w:val="00796156"/>
    <w:rsid w:val="007962C2"/>
    <w:rsid w:val="007A0374"/>
    <w:rsid w:val="007A0AE5"/>
    <w:rsid w:val="007A0FC7"/>
    <w:rsid w:val="007A0FFB"/>
    <w:rsid w:val="007A1006"/>
    <w:rsid w:val="007A19A8"/>
    <w:rsid w:val="007A560B"/>
    <w:rsid w:val="007B12BD"/>
    <w:rsid w:val="007B1530"/>
    <w:rsid w:val="007B245A"/>
    <w:rsid w:val="007B2830"/>
    <w:rsid w:val="007B452A"/>
    <w:rsid w:val="007B5394"/>
    <w:rsid w:val="007B699C"/>
    <w:rsid w:val="007B6C36"/>
    <w:rsid w:val="007C11A6"/>
    <w:rsid w:val="007C2C29"/>
    <w:rsid w:val="007C2ECF"/>
    <w:rsid w:val="007C3132"/>
    <w:rsid w:val="007C7B67"/>
    <w:rsid w:val="007D0DFF"/>
    <w:rsid w:val="007D0FC1"/>
    <w:rsid w:val="007D13F0"/>
    <w:rsid w:val="007D16F2"/>
    <w:rsid w:val="007D25D6"/>
    <w:rsid w:val="007D2DE5"/>
    <w:rsid w:val="007D33CF"/>
    <w:rsid w:val="007D59F4"/>
    <w:rsid w:val="007E172F"/>
    <w:rsid w:val="007E27DE"/>
    <w:rsid w:val="007E38B5"/>
    <w:rsid w:val="007E3D53"/>
    <w:rsid w:val="007E3FF7"/>
    <w:rsid w:val="007E4F04"/>
    <w:rsid w:val="007E60C4"/>
    <w:rsid w:val="007E665D"/>
    <w:rsid w:val="007E6856"/>
    <w:rsid w:val="007F1DBD"/>
    <w:rsid w:val="007F305C"/>
    <w:rsid w:val="007F3B8A"/>
    <w:rsid w:val="007F62FA"/>
    <w:rsid w:val="008002C1"/>
    <w:rsid w:val="00804A1B"/>
    <w:rsid w:val="00805D6C"/>
    <w:rsid w:val="00806393"/>
    <w:rsid w:val="008069E9"/>
    <w:rsid w:val="00806F8B"/>
    <w:rsid w:val="00807729"/>
    <w:rsid w:val="00807C6E"/>
    <w:rsid w:val="008101C7"/>
    <w:rsid w:val="00810BCB"/>
    <w:rsid w:val="00815127"/>
    <w:rsid w:val="00816482"/>
    <w:rsid w:val="00816D7C"/>
    <w:rsid w:val="00817477"/>
    <w:rsid w:val="008177FB"/>
    <w:rsid w:val="00820BCA"/>
    <w:rsid w:val="00821E0A"/>
    <w:rsid w:val="00822691"/>
    <w:rsid w:val="00822D6B"/>
    <w:rsid w:val="008249F2"/>
    <w:rsid w:val="00827CCC"/>
    <w:rsid w:val="00827F48"/>
    <w:rsid w:val="008305FB"/>
    <w:rsid w:val="00830A76"/>
    <w:rsid w:val="008321DA"/>
    <w:rsid w:val="0083224E"/>
    <w:rsid w:val="008336C7"/>
    <w:rsid w:val="0083465B"/>
    <w:rsid w:val="00834ED0"/>
    <w:rsid w:val="00835CA7"/>
    <w:rsid w:val="0083603C"/>
    <w:rsid w:val="00836D69"/>
    <w:rsid w:val="00837D35"/>
    <w:rsid w:val="00837F24"/>
    <w:rsid w:val="008402AE"/>
    <w:rsid w:val="008408FF"/>
    <w:rsid w:val="00841075"/>
    <w:rsid w:val="008430B8"/>
    <w:rsid w:val="00852D24"/>
    <w:rsid w:val="00853016"/>
    <w:rsid w:val="0085404F"/>
    <w:rsid w:val="0085480E"/>
    <w:rsid w:val="00863932"/>
    <w:rsid w:val="00864F5B"/>
    <w:rsid w:val="00865601"/>
    <w:rsid w:val="008660AA"/>
    <w:rsid w:val="00866DCB"/>
    <w:rsid w:val="00867CFE"/>
    <w:rsid w:val="00867E9B"/>
    <w:rsid w:val="00870791"/>
    <w:rsid w:val="0087165D"/>
    <w:rsid w:val="00872DE8"/>
    <w:rsid w:val="00880301"/>
    <w:rsid w:val="008807C9"/>
    <w:rsid w:val="00881D19"/>
    <w:rsid w:val="00881F97"/>
    <w:rsid w:val="00884355"/>
    <w:rsid w:val="0088461D"/>
    <w:rsid w:val="00885991"/>
    <w:rsid w:val="00886D50"/>
    <w:rsid w:val="00886F0F"/>
    <w:rsid w:val="00887859"/>
    <w:rsid w:val="00887A0A"/>
    <w:rsid w:val="008912AE"/>
    <w:rsid w:val="00896118"/>
    <w:rsid w:val="008970E1"/>
    <w:rsid w:val="00897363"/>
    <w:rsid w:val="008975AA"/>
    <w:rsid w:val="008A07D0"/>
    <w:rsid w:val="008A0E78"/>
    <w:rsid w:val="008A181C"/>
    <w:rsid w:val="008A32DB"/>
    <w:rsid w:val="008A70AB"/>
    <w:rsid w:val="008B0655"/>
    <w:rsid w:val="008B5C7E"/>
    <w:rsid w:val="008B5FE8"/>
    <w:rsid w:val="008B642C"/>
    <w:rsid w:val="008B7C3B"/>
    <w:rsid w:val="008C0D03"/>
    <w:rsid w:val="008C123D"/>
    <w:rsid w:val="008C2258"/>
    <w:rsid w:val="008C37BB"/>
    <w:rsid w:val="008C75CB"/>
    <w:rsid w:val="008D0728"/>
    <w:rsid w:val="008D100D"/>
    <w:rsid w:val="008D1F48"/>
    <w:rsid w:val="008D5116"/>
    <w:rsid w:val="008D5F8A"/>
    <w:rsid w:val="008D6C1D"/>
    <w:rsid w:val="008D7360"/>
    <w:rsid w:val="008E00F6"/>
    <w:rsid w:val="008E208E"/>
    <w:rsid w:val="008E2D59"/>
    <w:rsid w:val="008E40C6"/>
    <w:rsid w:val="008E4684"/>
    <w:rsid w:val="008E5A2E"/>
    <w:rsid w:val="008E6FEF"/>
    <w:rsid w:val="008F000B"/>
    <w:rsid w:val="008F1393"/>
    <w:rsid w:val="008F50FD"/>
    <w:rsid w:val="008F5F71"/>
    <w:rsid w:val="008F6308"/>
    <w:rsid w:val="008F6C46"/>
    <w:rsid w:val="008F7617"/>
    <w:rsid w:val="009022EE"/>
    <w:rsid w:val="00902F71"/>
    <w:rsid w:val="00903974"/>
    <w:rsid w:val="0090470E"/>
    <w:rsid w:val="0090562E"/>
    <w:rsid w:val="00914073"/>
    <w:rsid w:val="0091594C"/>
    <w:rsid w:val="00916A76"/>
    <w:rsid w:val="00917FC7"/>
    <w:rsid w:val="00921BDE"/>
    <w:rsid w:val="00923B65"/>
    <w:rsid w:val="009246E4"/>
    <w:rsid w:val="00924C42"/>
    <w:rsid w:val="00924E01"/>
    <w:rsid w:val="00925782"/>
    <w:rsid w:val="00926336"/>
    <w:rsid w:val="00930D39"/>
    <w:rsid w:val="00933B9F"/>
    <w:rsid w:val="00934D21"/>
    <w:rsid w:val="00934DB4"/>
    <w:rsid w:val="00935CFB"/>
    <w:rsid w:val="00935FE3"/>
    <w:rsid w:val="00936618"/>
    <w:rsid w:val="00936C45"/>
    <w:rsid w:val="00941B60"/>
    <w:rsid w:val="00942738"/>
    <w:rsid w:val="00943571"/>
    <w:rsid w:val="00945041"/>
    <w:rsid w:val="0094527C"/>
    <w:rsid w:val="0094634E"/>
    <w:rsid w:val="00947451"/>
    <w:rsid w:val="009529CB"/>
    <w:rsid w:val="009570AA"/>
    <w:rsid w:val="009604AA"/>
    <w:rsid w:val="009622D5"/>
    <w:rsid w:val="009631D0"/>
    <w:rsid w:val="009636DD"/>
    <w:rsid w:val="00964B2A"/>
    <w:rsid w:val="009676EC"/>
    <w:rsid w:val="00967A6F"/>
    <w:rsid w:val="00970B23"/>
    <w:rsid w:val="009710E4"/>
    <w:rsid w:val="009722BF"/>
    <w:rsid w:val="00972C39"/>
    <w:rsid w:val="009732F3"/>
    <w:rsid w:val="00974E9A"/>
    <w:rsid w:val="00977BD4"/>
    <w:rsid w:val="00980007"/>
    <w:rsid w:val="0098014B"/>
    <w:rsid w:val="0098503F"/>
    <w:rsid w:val="009858AE"/>
    <w:rsid w:val="0098650F"/>
    <w:rsid w:val="00987BBC"/>
    <w:rsid w:val="00991343"/>
    <w:rsid w:val="009959E2"/>
    <w:rsid w:val="00995FC9"/>
    <w:rsid w:val="009964B2"/>
    <w:rsid w:val="009970E7"/>
    <w:rsid w:val="009A09CC"/>
    <w:rsid w:val="009A09DA"/>
    <w:rsid w:val="009A1F1A"/>
    <w:rsid w:val="009A3E00"/>
    <w:rsid w:val="009A58F2"/>
    <w:rsid w:val="009B0359"/>
    <w:rsid w:val="009B104E"/>
    <w:rsid w:val="009B247C"/>
    <w:rsid w:val="009B5B41"/>
    <w:rsid w:val="009B6062"/>
    <w:rsid w:val="009B6987"/>
    <w:rsid w:val="009B75A3"/>
    <w:rsid w:val="009C04B1"/>
    <w:rsid w:val="009C0A19"/>
    <w:rsid w:val="009C15C5"/>
    <w:rsid w:val="009C2047"/>
    <w:rsid w:val="009C3333"/>
    <w:rsid w:val="009C728C"/>
    <w:rsid w:val="009C7F48"/>
    <w:rsid w:val="009D087F"/>
    <w:rsid w:val="009D0F9E"/>
    <w:rsid w:val="009D1E02"/>
    <w:rsid w:val="009D1FC2"/>
    <w:rsid w:val="009D3153"/>
    <w:rsid w:val="009D352C"/>
    <w:rsid w:val="009D52C6"/>
    <w:rsid w:val="009D5C1D"/>
    <w:rsid w:val="009D5C68"/>
    <w:rsid w:val="009D5E10"/>
    <w:rsid w:val="009D6F92"/>
    <w:rsid w:val="009D6FE9"/>
    <w:rsid w:val="009D7219"/>
    <w:rsid w:val="009D7C27"/>
    <w:rsid w:val="009E0E02"/>
    <w:rsid w:val="009E180E"/>
    <w:rsid w:val="009E3756"/>
    <w:rsid w:val="009E5D69"/>
    <w:rsid w:val="009E607D"/>
    <w:rsid w:val="009E67AA"/>
    <w:rsid w:val="009E75BA"/>
    <w:rsid w:val="009E7637"/>
    <w:rsid w:val="009F1394"/>
    <w:rsid w:val="009F4C3A"/>
    <w:rsid w:val="009F4C3C"/>
    <w:rsid w:val="009F7893"/>
    <w:rsid w:val="00A037EA"/>
    <w:rsid w:val="00A03B00"/>
    <w:rsid w:val="00A044B4"/>
    <w:rsid w:val="00A04A1E"/>
    <w:rsid w:val="00A057C6"/>
    <w:rsid w:val="00A06E8F"/>
    <w:rsid w:val="00A07063"/>
    <w:rsid w:val="00A07D5E"/>
    <w:rsid w:val="00A10394"/>
    <w:rsid w:val="00A10735"/>
    <w:rsid w:val="00A10A3D"/>
    <w:rsid w:val="00A112FB"/>
    <w:rsid w:val="00A11363"/>
    <w:rsid w:val="00A1297D"/>
    <w:rsid w:val="00A136F6"/>
    <w:rsid w:val="00A13958"/>
    <w:rsid w:val="00A13DBC"/>
    <w:rsid w:val="00A151AF"/>
    <w:rsid w:val="00A15378"/>
    <w:rsid w:val="00A158FB"/>
    <w:rsid w:val="00A1597B"/>
    <w:rsid w:val="00A16812"/>
    <w:rsid w:val="00A169B0"/>
    <w:rsid w:val="00A16BCC"/>
    <w:rsid w:val="00A16E80"/>
    <w:rsid w:val="00A20AC2"/>
    <w:rsid w:val="00A23C3E"/>
    <w:rsid w:val="00A2447B"/>
    <w:rsid w:val="00A251B7"/>
    <w:rsid w:val="00A25759"/>
    <w:rsid w:val="00A258A6"/>
    <w:rsid w:val="00A31AB2"/>
    <w:rsid w:val="00A3256F"/>
    <w:rsid w:val="00A342C0"/>
    <w:rsid w:val="00A3469E"/>
    <w:rsid w:val="00A373DB"/>
    <w:rsid w:val="00A37E63"/>
    <w:rsid w:val="00A37EFD"/>
    <w:rsid w:val="00A402CA"/>
    <w:rsid w:val="00A440E1"/>
    <w:rsid w:val="00A45DE7"/>
    <w:rsid w:val="00A4602C"/>
    <w:rsid w:val="00A503E0"/>
    <w:rsid w:val="00A52292"/>
    <w:rsid w:val="00A533A9"/>
    <w:rsid w:val="00A53A51"/>
    <w:rsid w:val="00A53FD4"/>
    <w:rsid w:val="00A549A5"/>
    <w:rsid w:val="00A56198"/>
    <w:rsid w:val="00A5668F"/>
    <w:rsid w:val="00A56A21"/>
    <w:rsid w:val="00A572A7"/>
    <w:rsid w:val="00A636D2"/>
    <w:rsid w:val="00A63C25"/>
    <w:rsid w:val="00A64E78"/>
    <w:rsid w:val="00A653BF"/>
    <w:rsid w:val="00A6550E"/>
    <w:rsid w:val="00A65865"/>
    <w:rsid w:val="00A7062A"/>
    <w:rsid w:val="00A7112A"/>
    <w:rsid w:val="00A715C8"/>
    <w:rsid w:val="00A74C91"/>
    <w:rsid w:val="00A75022"/>
    <w:rsid w:val="00A769F2"/>
    <w:rsid w:val="00A80987"/>
    <w:rsid w:val="00A817E1"/>
    <w:rsid w:val="00A82113"/>
    <w:rsid w:val="00A831ED"/>
    <w:rsid w:val="00A84E40"/>
    <w:rsid w:val="00A87520"/>
    <w:rsid w:val="00A917DE"/>
    <w:rsid w:val="00A97B0A"/>
    <w:rsid w:val="00A97E8F"/>
    <w:rsid w:val="00AA0435"/>
    <w:rsid w:val="00AA0BB5"/>
    <w:rsid w:val="00AA2CF7"/>
    <w:rsid w:val="00AA32E8"/>
    <w:rsid w:val="00AA6FC1"/>
    <w:rsid w:val="00AA77EF"/>
    <w:rsid w:val="00AA7D28"/>
    <w:rsid w:val="00AB140E"/>
    <w:rsid w:val="00AB3498"/>
    <w:rsid w:val="00AB62CD"/>
    <w:rsid w:val="00AC132A"/>
    <w:rsid w:val="00AC2833"/>
    <w:rsid w:val="00AC2848"/>
    <w:rsid w:val="00AC2D4C"/>
    <w:rsid w:val="00AC4B0C"/>
    <w:rsid w:val="00AC4CFA"/>
    <w:rsid w:val="00AC6655"/>
    <w:rsid w:val="00AD2CED"/>
    <w:rsid w:val="00AD4A67"/>
    <w:rsid w:val="00AD67E5"/>
    <w:rsid w:val="00AD7D82"/>
    <w:rsid w:val="00AE0175"/>
    <w:rsid w:val="00AF1405"/>
    <w:rsid w:val="00AF2CF0"/>
    <w:rsid w:val="00AF5B11"/>
    <w:rsid w:val="00AF5E80"/>
    <w:rsid w:val="00AF5EA2"/>
    <w:rsid w:val="00AF625C"/>
    <w:rsid w:val="00AF6B5D"/>
    <w:rsid w:val="00B009C4"/>
    <w:rsid w:val="00B03476"/>
    <w:rsid w:val="00B03D7C"/>
    <w:rsid w:val="00B047FB"/>
    <w:rsid w:val="00B052D5"/>
    <w:rsid w:val="00B05D5B"/>
    <w:rsid w:val="00B06D52"/>
    <w:rsid w:val="00B07334"/>
    <w:rsid w:val="00B07932"/>
    <w:rsid w:val="00B108BC"/>
    <w:rsid w:val="00B12EE6"/>
    <w:rsid w:val="00B1702A"/>
    <w:rsid w:val="00B21A53"/>
    <w:rsid w:val="00B24297"/>
    <w:rsid w:val="00B2534E"/>
    <w:rsid w:val="00B26BD1"/>
    <w:rsid w:val="00B27570"/>
    <w:rsid w:val="00B31423"/>
    <w:rsid w:val="00B329DA"/>
    <w:rsid w:val="00B36A00"/>
    <w:rsid w:val="00B422F3"/>
    <w:rsid w:val="00B423BE"/>
    <w:rsid w:val="00B444D4"/>
    <w:rsid w:val="00B4599D"/>
    <w:rsid w:val="00B45AE7"/>
    <w:rsid w:val="00B45B66"/>
    <w:rsid w:val="00B50BF6"/>
    <w:rsid w:val="00B51D37"/>
    <w:rsid w:val="00B52BAE"/>
    <w:rsid w:val="00B532AE"/>
    <w:rsid w:val="00B568ED"/>
    <w:rsid w:val="00B60385"/>
    <w:rsid w:val="00B60477"/>
    <w:rsid w:val="00B611AF"/>
    <w:rsid w:val="00B6179F"/>
    <w:rsid w:val="00B6186B"/>
    <w:rsid w:val="00B62229"/>
    <w:rsid w:val="00B62AAD"/>
    <w:rsid w:val="00B63D54"/>
    <w:rsid w:val="00B659D2"/>
    <w:rsid w:val="00B6622C"/>
    <w:rsid w:val="00B663DB"/>
    <w:rsid w:val="00B70103"/>
    <w:rsid w:val="00B719E3"/>
    <w:rsid w:val="00B72289"/>
    <w:rsid w:val="00B72CF2"/>
    <w:rsid w:val="00B73278"/>
    <w:rsid w:val="00B732A6"/>
    <w:rsid w:val="00B74496"/>
    <w:rsid w:val="00B74F62"/>
    <w:rsid w:val="00B75ABD"/>
    <w:rsid w:val="00B75B8D"/>
    <w:rsid w:val="00B76688"/>
    <w:rsid w:val="00B76EB6"/>
    <w:rsid w:val="00B7731A"/>
    <w:rsid w:val="00B808CA"/>
    <w:rsid w:val="00B80ED9"/>
    <w:rsid w:val="00B82335"/>
    <w:rsid w:val="00B90B64"/>
    <w:rsid w:val="00B92202"/>
    <w:rsid w:val="00B92768"/>
    <w:rsid w:val="00B927C5"/>
    <w:rsid w:val="00B943E5"/>
    <w:rsid w:val="00B947D6"/>
    <w:rsid w:val="00B95740"/>
    <w:rsid w:val="00B95CAD"/>
    <w:rsid w:val="00B9748E"/>
    <w:rsid w:val="00B97572"/>
    <w:rsid w:val="00BA11F5"/>
    <w:rsid w:val="00BA26E4"/>
    <w:rsid w:val="00BA4056"/>
    <w:rsid w:val="00BA6C32"/>
    <w:rsid w:val="00BA75BC"/>
    <w:rsid w:val="00BB1C5D"/>
    <w:rsid w:val="00BB1EFC"/>
    <w:rsid w:val="00BB273F"/>
    <w:rsid w:val="00BB43BE"/>
    <w:rsid w:val="00BB4454"/>
    <w:rsid w:val="00BB4723"/>
    <w:rsid w:val="00BB649C"/>
    <w:rsid w:val="00BC2954"/>
    <w:rsid w:val="00BC347C"/>
    <w:rsid w:val="00BC4D24"/>
    <w:rsid w:val="00BC524E"/>
    <w:rsid w:val="00BC6966"/>
    <w:rsid w:val="00BD2889"/>
    <w:rsid w:val="00BD4E03"/>
    <w:rsid w:val="00BD4F18"/>
    <w:rsid w:val="00BD7010"/>
    <w:rsid w:val="00BE0992"/>
    <w:rsid w:val="00BE0EE6"/>
    <w:rsid w:val="00BE1C8A"/>
    <w:rsid w:val="00BE25B5"/>
    <w:rsid w:val="00BE394A"/>
    <w:rsid w:val="00BE3F88"/>
    <w:rsid w:val="00BE57FC"/>
    <w:rsid w:val="00BE736C"/>
    <w:rsid w:val="00BE79DA"/>
    <w:rsid w:val="00BF0787"/>
    <w:rsid w:val="00BF68D6"/>
    <w:rsid w:val="00BF73E1"/>
    <w:rsid w:val="00C017CF"/>
    <w:rsid w:val="00C023F2"/>
    <w:rsid w:val="00C031D3"/>
    <w:rsid w:val="00C03494"/>
    <w:rsid w:val="00C0422D"/>
    <w:rsid w:val="00C05364"/>
    <w:rsid w:val="00C053A0"/>
    <w:rsid w:val="00C07A59"/>
    <w:rsid w:val="00C07CC6"/>
    <w:rsid w:val="00C10245"/>
    <w:rsid w:val="00C1042C"/>
    <w:rsid w:val="00C11F2F"/>
    <w:rsid w:val="00C12B53"/>
    <w:rsid w:val="00C1369B"/>
    <w:rsid w:val="00C13930"/>
    <w:rsid w:val="00C13C6C"/>
    <w:rsid w:val="00C21255"/>
    <w:rsid w:val="00C248F9"/>
    <w:rsid w:val="00C25091"/>
    <w:rsid w:val="00C25974"/>
    <w:rsid w:val="00C3095D"/>
    <w:rsid w:val="00C3344B"/>
    <w:rsid w:val="00C33C61"/>
    <w:rsid w:val="00C3419C"/>
    <w:rsid w:val="00C35DD1"/>
    <w:rsid w:val="00C420AD"/>
    <w:rsid w:val="00C43CA1"/>
    <w:rsid w:val="00C455ED"/>
    <w:rsid w:val="00C461C5"/>
    <w:rsid w:val="00C4647D"/>
    <w:rsid w:val="00C46C6E"/>
    <w:rsid w:val="00C47130"/>
    <w:rsid w:val="00C47F5D"/>
    <w:rsid w:val="00C50418"/>
    <w:rsid w:val="00C548AB"/>
    <w:rsid w:val="00C5570F"/>
    <w:rsid w:val="00C558E3"/>
    <w:rsid w:val="00C55B90"/>
    <w:rsid w:val="00C57E18"/>
    <w:rsid w:val="00C61920"/>
    <w:rsid w:val="00C61988"/>
    <w:rsid w:val="00C61CC2"/>
    <w:rsid w:val="00C63187"/>
    <w:rsid w:val="00C63401"/>
    <w:rsid w:val="00C6535C"/>
    <w:rsid w:val="00C655CC"/>
    <w:rsid w:val="00C66AF5"/>
    <w:rsid w:val="00C67A9D"/>
    <w:rsid w:val="00C7192B"/>
    <w:rsid w:val="00C723FA"/>
    <w:rsid w:val="00C72E62"/>
    <w:rsid w:val="00C769D9"/>
    <w:rsid w:val="00C77250"/>
    <w:rsid w:val="00C7727A"/>
    <w:rsid w:val="00C776DF"/>
    <w:rsid w:val="00C810E5"/>
    <w:rsid w:val="00C824C5"/>
    <w:rsid w:val="00C82EBB"/>
    <w:rsid w:val="00C848A8"/>
    <w:rsid w:val="00C84B81"/>
    <w:rsid w:val="00C84CB9"/>
    <w:rsid w:val="00C865E8"/>
    <w:rsid w:val="00C9054A"/>
    <w:rsid w:val="00C9354B"/>
    <w:rsid w:val="00C935A9"/>
    <w:rsid w:val="00C93DFC"/>
    <w:rsid w:val="00C9402F"/>
    <w:rsid w:val="00C9491C"/>
    <w:rsid w:val="00C95332"/>
    <w:rsid w:val="00CA08AD"/>
    <w:rsid w:val="00CA21C4"/>
    <w:rsid w:val="00CA231F"/>
    <w:rsid w:val="00CA23E4"/>
    <w:rsid w:val="00CA2CC0"/>
    <w:rsid w:val="00CA2CE2"/>
    <w:rsid w:val="00CA421B"/>
    <w:rsid w:val="00CA4E38"/>
    <w:rsid w:val="00CA7673"/>
    <w:rsid w:val="00CA7C6F"/>
    <w:rsid w:val="00CB03D3"/>
    <w:rsid w:val="00CB0FC1"/>
    <w:rsid w:val="00CB2936"/>
    <w:rsid w:val="00CB3C22"/>
    <w:rsid w:val="00CB60C0"/>
    <w:rsid w:val="00CB631E"/>
    <w:rsid w:val="00CB6731"/>
    <w:rsid w:val="00CC0E4A"/>
    <w:rsid w:val="00CC15AD"/>
    <w:rsid w:val="00CC2C31"/>
    <w:rsid w:val="00CC7282"/>
    <w:rsid w:val="00CD1678"/>
    <w:rsid w:val="00CD2C1E"/>
    <w:rsid w:val="00CD4598"/>
    <w:rsid w:val="00CD45A1"/>
    <w:rsid w:val="00CD4E86"/>
    <w:rsid w:val="00CD559D"/>
    <w:rsid w:val="00CD5AAF"/>
    <w:rsid w:val="00CD5F49"/>
    <w:rsid w:val="00CD624D"/>
    <w:rsid w:val="00CD64CD"/>
    <w:rsid w:val="00CD6D5E"/>
    <w:rsid w:val="00CD7040"/>
    <w:rsid w:val="00CD7A19"/>
    <w:rsid w:val="00CD7E06"/>
    <w:rsid w:val="00CE1F16"/>
    <w:rsid w:val="00CE23B1"/>
    <w:rsid w:val="00CE3041"/>
    <w:rsid w:val="00CE310B"/>
    <w:rsid w:val="00CE59E1"/>
    <w:rsid w:val="00CF0F42"/>
    <w:rsid w:val="00CF10B0"/>
    <w:rsid w:val="00CF2AA0"/>
    <w:rsid w:val="00CF3B7D"/>
    <w:rsid w:val="00CF6803"/>
    <w:rsid w:val="00CF753A"/>
    <w:rsid w:val="00CF77E6"/>
    <w:rsid w:val="00D0287C"/>
    <w:rsid w:val="00D02A0F"/>
    <w:rsid w:val="00D02CEA"/>
    <w:rsid w:val="00D02E4D"/>
    <w:rsid w:val="00D06FA1"/>
    <w:rsid w:val="00D07A88"/>
    <w:rsid w:val="00D11716"/>
    <w:rsid w:val="00D11F6B"/>
    <w:rsid w:val="00D12299"/>
    <w:rsid w:val="00D135F7"/>
    <w:rsid w:val="00D13F33"/>
    <w:rsid w:val="00D15092"/>
    <w:rsid w:val="00D156F7"/>
    <w:rsid w:val="00D15E29"/>
    <w:rsid w:val="00D1693F"/>
    <w:rsid w:val="00D16E51"/>
    <w:rsid w:val="00D17BB4"/>
    <w:rsid w:val="00D237A0"/>
    <w:rsid w:val="00D2423E"/>
    <w:rsid w:val="00D24797"/>
    <w:rsid w:val="00D24F42"/>
    <w:rsid w:val="00D25710"/>
    <w:rsid w:val="00D26095"/>
    <w:rsid w:val="00D27895"/>
    <w:rsid w:val="00D27EDE"/>
    <w:rsid w:val="00D305BA"/>
    <w:rsid w:val="00D32760"/>
    <w:rsid w:val="00D32E46"/>
    <w:rsid w:val="00D35540"/>
    <w:rsid w:val="00D362F1"/>
    <w:rsid w:val="00D3636B"/>
    <w:rsid w:val="00D3775B"/>
    <w:rsid w:val="00D41690"/>
    <w:rsid w:val="00D41BA2"/>
    <w:rsid w:val="00D4326B"/>
    <w:rsid w:val="00D43502"/>
    <w:rsid w:val="00D45282"/>
    <w:rsid w:val="00D472C6"/>
    <w:rsid w:val="00D47729"/>
    <w:rsid w:val="00D537FC"/>
    <w:rsid w:val="00D556AC"/>
    <w:rsid w:val="00D56D1F"/>
    <w:rsid w:val="00D60A9C"/>
    <w:rsid w:val="00D60E6C"/>
    <w:rsid w:val="00D62009"/>
    <w:rsid w:val="00D64616"/>
    <w:rsid w:val="00D650DB"/>
    <w:rsid w:val="00D67DF2"/>
    <w:rsid w:val="00D7031A"/>
    <w:rsid w:val="00D70326"/>
    <w:rsid w:val="00D7219B"/>
    <w:rsid w:val="00D72A59"/>
    <w:rsid w:val="00D72FC0"/>
    <w:rsid w:val="00D757D6"/>
    <w:rsid w:val="00D7614F"/>
    <w:rsid w:val="00D76A02"/>
    <w:rsid w:val="00D77347"/>
    <w:rsid w:val="00D811CD"/>
    <w:rsid w:val="00D83193"/>
    <w:rsid w:val="00D83E25"/>
    <w:rsid w:val="00D854EE"/>
    <w:rsid w:val="00D868DA"/>
    <w:rsid w:val="00D91ACB"/>
    <w:rsid w:val="00D92FFB"/>
    <w:rsid w:val="00D93F03"/>
    <w:rsid w:val="00D93F26"/>
    <w:rsid w:val="00D9414D"/>
    <w:rsid w:val="00D96043"/>
    <w:rsid w:val="00D96AA7"/>
    <w:rsid w:val="00DA0C2C"/>
    <w:rsid w:val="00DA19D6"/>
    <w:rsid w:val="00DA30B9"/>
    <w:rsid w:val="00DA3B70"/>
    <w:rsid w:val="00DA3E0B"/>
    <w:rsid w:val="00DA4012"/>
    <w:rsid w:val="00DA5439"/>
    <w:rsid w:val="00DA66DE"/>
    <w:rsid w:val="00DA728D"/>
    <w:rsid w:val="00DB0B90"/>
    <w:rsid w:val="00DB0DB1"/>
    <w:rsid w:val="00DB0E46"/>
    <w:rsid w:val="00DB21A4"/>
    <w:rsid w:val="00DB407D"/>
    <w:rsid w:val="00DB43AB"/>
    <w:rsid w:val="00DB5E69"/>
    <w:rsid w:val="00DB75E4"/>
    <w:rsid w:val="00DB7A99"/>
    <w:rsid w:val="00DC089E"/>
    <w:rsid w:val="00DC1B57"/>
    <w:rsid w:val="00DC4CEA"/>
    <w:rsid w:val="00DC7451"/>
    <w:rsid w:val="00DD05D7"/>
    <w:rsid w:val="00DD1745"/>
    <w:rsid w:val="00DD1FDC"/>
    <w:rsid w:val="00DD2AB0"/>
    <w:rsid w:val="00DD30E7"/>
    <w:rsid w:val="00DD4866"/>
    <w:rsid w:val="00DD4A85"/>
    <w:rsid w:val="00DD4B2E"/>
    <w:rsid w:val="00DD6D7E"/>
    <w:rsid w:val="00DD6E07"/>
    <w:rsid w:val="00DE0409"/>
    <w:rsid w:val="00DE4DB5"/>
    <w:rsid w:val="00DF0CC6"/>
    <w:rsid w:val="00DF30F3"/>
    <w:rsid w:val="00DF3867"/>
    <w:rsid w:val="00DF3F2A"/>
    <w:rsid w:val="00DF48D4"/>
    <w:rsid w:val="00DF4FD7"/>
    <w:rsid w:val="00DF79D4"/>
    <w:rsid w:val="00DF7D55"/>
    <w:rsid w:val="00E006B9"/>
    <w:rsid w:val="00E01A40"/>
    <w:rsid w:val="00E02FFF"/>
    <w:rsid w:val="00E035F5"/>
    <w:rsid w:val="00E03BD7"/>
    <w:rsid w:val="00E04624"/>
    <w:rsid w:val="00E04681"/>
    <w:rsid w:val="00E046E6"/>
    <w:rsid w:val="00E049E1"/>
    <w:rsid w:val="00E05069"/>
    <w:rsid w:val="00E06DD8"/>
    <w:rsid w:val="00E10966"/>
    <w:rsid w:val="00E133A7"/>
    <w:rsid w:val="00E1349B"/>
    <w:rsid w:val="00E13937"/>
    <w:rsid w:val="00E165B0"/>
    <w:rsid w:val="00E16A76"/>
    <w:rsid w:val="00E17540"/>
    <w:rsid w:val="00E22A61"/>
    <w:rsid w:val="00E2315D"/>
    <w:rsid w:val="00E23DD6"/>
    <w:rsid w:val="00E24CE5"/>
    <w:rsid w:val="00E253AC"/>
    <w:rsid w:val="00E25D2D"/>
    <w:rsid w:val="00E26861"/>
    <w:rsid w:val="00E276A8"/>
    <w:rsid w:val="00E324C2"/>
    <w:rsid w:val="00E34A80"/>
    <w:rsid w:val="00E3658D"/>
    <w:rsid w:val="00E36B3C"/>
    <w:rsid w:val="00E36B79"/>
    <w:rsid w:val="00E412F3"/>
    <w:rsid w:val="00E428D5"/>
    <w:rsid w:val="00E42942"/>
    <w:rsid w:val="00E42E3E"/>
    <w:rsid w:val="00E432EB"/>
    <w:rsid w:val="00E434D8"/>
    <w:rsid w:val="00E43962"/>
    <w:rsid w:val="00E468D6"/>
    <w:rsid w:val="00E47DB2"/>
    <w:rsid w:val="00E506F4"/>
    <w:rsid w:val="00E52097"/>
    <w:rsid w:val="00E52826"/>
    <w:rsid w:val="00E5688A"/>
    <w:rsid w:val="00E56B06"/>
    <w:rsid w:val="00E60B56"/>
    <w:rsid w:val="00E61B0D"/>
    <w:rsid w:val="00E663F0"/>
    <w:rsid w:val="00E66400"/>
    <w:rsid w:val="00E664AF"/>
    <w:rsid w:val="00E66912"/>
    <w:rsid w:val="00E67CFD"/>
    <w:rsid w:val="00E71B4B"/>
    <w:rsid w:val="00E73780"/>
    <w:rsid w:val="00E748A4"/>
    <w:rsid w:val="00E74EE9"/>
    <w:rsid w:val="00E77FBA"/>
    <w:rsid w:val="00E827E7"/>
    <w:rsid w:val="00E83CFF"/>
    <w:rsid w:val="00E86105"/>
    <w:rsid w:val="00E87997"/>
    <w:rsid w:val="00E907B6"/>
    <w:rsid w:val="00E922BB"/>
    <w:rsid w:val="00E925ED"/>
    <w:rsid w:val="00E92E3C"/>
    <w:rsid w:val="00E936CC"/>
    <w:rsid w:val="00E941FD"/>
    <w:rsid w:val="00E94683"/>
    <w:rsid w:val="00E95ED6"/>
    <w:rsid w:val="00E962B6"/>
    <w:rsid w:val="00E96F33"/>
    <w:rsid w:val="00EA1D52"/>
    <w:rsid w:val="00EA2C30"/>
    <w:rsid w:val="00EA357F"/>
    <w:rsid w:val="00EA5B3E"/>
    <w:rsid w:val="00EA77C1"/>
    <w:rsid w:val="00EA7DF9"/>
    <w:rsid w:val="00EB1757"/>
    <w:rsid w:val="00EB2EF2"/>
    <w:rsid w:val="00EB43D6"/>
    <w:rsid w:val="00EB6558"/>
    <w:rsid w:val="00EB65CE"/>
    <w:rsid w:val="00EB688F"/>
    <w:rsid w:val="00EB7D70"/>
    <w:rsid w:val="00EC2B1F"/>
    <w:rsid w:val="00EC43A8"/>
    <w:rsid w:val="00EC49F5"/>
    <w:rsid w:val="00EC4AEA"/>
    <w:rsid w:val="00EC6BEB"/>
    <w:rsid w:val="00EC6D4F"/>
    <w:rsid w:val="00EC76FD"/>
    <w:rsid w:val="00ED033F"/>
    <w:rsid w:val="00ED0D18"/>
    <w:rsid w:val="00ED25EF"/>
    <w:rsid w:val="00ED2E64"/>
    <w:rsid w:val="00ED44FB"/>
    <w:rsid w:val="00ED63D0"/>
    <w:rsid w:val="00ED69BD"/>
    <w:rsid w:val="00ED6A57"/>
    <w:rsid w:val="00EE0C0B"/>
    <w:rsid w:val="00EE2576"/>
    <w:rsid w:val="00EE2BA8"/>
    <w:rsid w:val="00EE65A6"/>
    <w:rsid w:val="00EE6F5D"/>
    <w:rsid w:val="00EE7C34"/>
    <w:rsid w:val="00EF01DF"/>
    <w:rsid w:val="00EF0C32"/>
    <w:rsid w:val="00EF1927"/>
    <w:rsid w:val="00EF32F2"/>
    <w:rsid w:val="00EF3B22"/>
    <w:rsid w:val="00EF4067"/>
    <w:rsid w:val="00EF5554"/>
    <w:rsid w:val="00EF683F"/>
    <w:rsid w:val="00EF72DF"/>
    <w:rsid w:val="00F000BD"/>
    <w:rsid w:val="00F00F6E"/>
    <w:rsid w:val="00F014D3"/>
    <w:rsid w:val="00F0717F"/>
    <w:rsid w:val="00F07A13"/>
    <w:rsid w:val="00F07ACE"/>
    <w:rsid w:val="00F10BCC"/>
    <w:rsid w:val="00F11E66"/>
    <w:rsid w:val="00F1386A"/>
    <w:rsid w:val="00F13C44"/>
    <w:rsid w:val="00F146D4"/>
    <w:rsid w:val="00F1545E"/>
    <w:rsid w:val="00F202DD"/>
    <w:rsid w:val="00F20EA5"/>
    <w:rsid w:val="00F21750"/>
    <w:rsid w:val="00F241A8"/>
    <w:rsid w:val="00F24512"/>
    <w:rsid w:val="00F26319"/>
    <w:rsid w:val="00F27D01"/>
    <w:rsid w:val="00F32929"/>
    <w:rsid w:val="00F3734C"/>
    <w:rsid w:val="00F40E12"/>
    <w:rsid w:val="00F4115A"/>
    <w:rsid w:val="00F44314"/>
    <w:rsid w:val="00F44A1B"/>
    <w:rsid w:val="00F45AAF"/>
    <w:rsid w:val="00F46276"/>
    <w:rsid w:val="00F471E8"/>
    <w:rsid w:val="00F47655"/>
    <w:rsid w:val="00F47B24"/>
    <w:rsid w:val="00F47E83"/>
    <w:rsid w:val="00F50B72"/>
    <w:rsid w:val="00F520DA"/>
    <w:rsid w:val="00F524C1"/>
    <w:rsid w:val="00F558D8"/>
    <w:rsid w:val="00F567A1"/>
    <w:rsid w:val="00F56F08"/>
    <w:rsid w:val="00F57A9B"/>
    <w:rsid w:val="00F6228C"/>
    <w:rsid w:val="00F62416"/>
    <w:rsid w:val="00F66ABC"/>
    <w:rsid w:val="00F6777E"/>
    <w:rsid w:val="00F70795"/>
    <w:rsid w:val="00F7229A"/>
    <w:rsid w:val="00F728D7"/>
    <w:rsid w:val="00F754C4"/>
    <w:rsid w:val="00F76437"/>
    <w:rsid w:val="00F7664D"/>
    <w:rsid w:val="00F76F7B"/>
    <w:rsid w:val="00F7714A"/>
    <w:rsid w:val="00F804E8"/>
    <w:rsid w:val="00F81A84"/>
    <w:rsid w:val="00F82F77"/>
    <w:rsid w:val="00F82F84"/>
    <w:rsid w:val="00F838B8"/>
    <w:rsid w:val="00F86B93"/>
    <w:rsid w:val="00F8704C"/>
    <w:rsid w:val="00F909DC"/>
    <w:rsid w:val="00F92A2F"/>
    <w:rsid w:val="00F92A86"/>
    <w:rsid w:val="00F92B40"/>
    <w:rsid w:val="00F932D2"/>
    <w:rsid w:val="00F936E6"/>
    <w:rsid w:val="00F95948"/>
    <w:rsid w:val="00F95A7B"/>
    <w:rsid w:val="00F962A9"/>
    <w:rsid w:val="00F96B41"/>
    <w:rsid w:val="00FA1D85"/>
    <w:rsid w:val="00FA23FC"/>
    <w:rsid w:val="00FA381E"/>
    <w:rsid w:val="00FA6078"/>
    <w:rsid w:val="00FA650A"/>
    <w:rsid w:val="00FB1B94"/>
    <w:rsid w:val="00FB23CE"/>
    <w:rsid w:val="00FB2C3F"/>
    <w:rsid w:val="00FB3274"/>
    <w:rsid w:val="00FB3481"/>
    <w:rsid w:val="00FB4C82"/>
    <w:rsid w:val="00FB64D9"/>
    <w:rsid w:val="00FB68D0"/>
    <w:rsid w:val="00FC0BB1"/>
    <w:rsid w:val="00FC12A6"/>
    <w:rsid w:val="00FC1DE2"/>
    <w:rsid w:val="00FC32F3"/>
    <w:rsid w:val="00FC4232"/>
    <w:rsid w:val="00FC4C3C"/>
    <w:rsid w:val="00FC5389"/>
    <w:rsid w:val="00FC6526"/>
    <w:rsid w:val="00FC6D12"/>
    <w:rsid w:val="00FC786B"/>
    <w:rsid w:val="00FC7950"/>
    <w:rsid w:val="00FC79E4"/>
    <w:rsid w:val="00FD4EF0"/>
    <w:rsid w:val="00FD545A"/>
    <w:rsid w:val="00FE00E1"/>
    <w:rsid w:val="00FE2AD6"/>
    <w:rsid w:val="00FE2B51"/>
    <w:rsid w:val="00FE4D95"/>
    <w:rsid w:val="00FE4E7F"/>
    <w:rsid w:val="00FF0916"/>
    <w:rsid w:val="00FF1320"/>
    <w:rsid w:val="00FF1DE9"/>
    <w:rsid w:val="00FF3E77"/>
    <w:rsid w:val="00FF4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/>
    <o:shapelayout v:ext="edit">
      <o:idmap v:ext="edit" data="1"/>
    </o:shapelayout>
  </w:shapeDefaults>
  <w:decimalSymbol w:val=","/>
  <w:listSeparator w:val=";"/>
  <w14:docId w14:val="4E3F3C81"/>
  <w15:docId w15:val="{04B8F847-96BA-46BA-8C05-4DD55AD0D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2A7E18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327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link w:val="Ttulo3Car"/>
    <w:uiPriority w:val="9"/>
    <w:qFormat/>
    <w:rsid w:val="00665A76"/>
    <w:pPr>
      <w:spacing w:before="100" w:beforeAutospacing="1" w:after="100" w:afterAutospacing="1"/>
      <w:outlineLvl w:val="2"/>
    </w:pPr>
    <w:rPr>
      <w:b/>
      <w:bCs/>
      <w:sz w:val="27"/>
      <w:szCs w:val="27"/>
      <w:lang w:val="es-CL" w:eastAsia="es-C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A7E18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A7E18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link w:val="Ttulo6Car"/>
    <w:qFormat/>
    <w:rsid w:val="002A7E18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  <w:lang w:val="en-US" w:eastAsia="en-US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A7E18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lang w:val="en-US" w:eastAsia="en-US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A7E18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lang w:val="en-US" w:eastAsia="en-U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A7E18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C75CB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6A2A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">
    <w:name w:val="List"/>
    <w:basedOn w:val="Normal"/>
    <w:uiPriority w:val="99"/>
    <w:unhideWhenUsed/>
    <w:rsid w:val="00B1702A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B1702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B1702A"/>
    <w:rPr>
      <w:rFonts w:asciiTheme="majorHAnsi" w:eastAsiaTheme="majorEastAsia" w:hAnsiTheme="majorHAnsi" w:cstheme="majorBidi"/>
      <w:sz w:val="24"/>
      <w:szCs w:val="24"/>
      <w:shd w:val="pct20" w:color="auto" w:fill="auto"/>
      <w:lang w:val="es-ES_tradnl" w:eastAsia="es-ES_tradnl"/>
    </w:rPr>
  </w:style>
  <w:style w:type="paragraph" w:customStyle="1" w:styleId="ListaCC">
    <w:name w:val="Lista CC."/>
    <w:basedOn w:val="Normal"/>
    <w:rsid w:val="00B1702A"/>
  </w:style>
  <w:style w:type="paragraph" w:styleId="Ttulo">
    <w:name w:val="Title"/>
    <w:basedOn w:val="Normal"/>
    <w:next w:val="Normal"/>
    <w:link w:val="TtuloCar"/>
    <w:uiPriority w:val="10"/>
    <w:qFormat/>
    <w:rsid w:val="00B1702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1702A"/>
    <w:rPr>
      <w:rFonts w:asciiTheme="majorHAnsi" w:eastAsiaTheme="majorEastAsia" w:hAnsiTheme="majorHAnsi" w:cstheme="majorBidi"/>
      <w:spacing w:val="-10"/>
      <w:kern w:val="28"/>
      <w:sz w:val="56"/>
      <w:szCs w:val="56"/>
      <w:lang w:val="es-ES_tradnl" w:eastAsia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B1702A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1702A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B1702A"/>
    <w:pPr>
      <w:ind w:left="360" w:firstLine="360"/>
    </w:pPr>
    <w:rPr>
      <w:szCs w:val="24"/>
      <w:lang w:val="es-ES_tradnl" w:eastAsia="es-ES_tradnl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B1702A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NormalWeb">
    <w:name w:val="Normal (Web)"/>
    <w:basedOn w:val="Normal"/>
    <w:uiPriority w:val="99"/>
    <w:semiHidden/>
    <w:unhideWhenUsed/>
    <w:rsid w:val="003262D3"/>
  </w:style>
  <w:style w:type="character" w:customStyle="1" w:styleId="Ttulo3Car">
    <w:name w:val="Título 3 Car"/>
    <w:basedOn w:val="Fuentedeprrafopredeter"/>
    <w:link w:val="Ttulo3"/>
    <w:uiPriority w:val="9"/>
    <w:rsid w:val="00665A76"/>
    <w:rPr>
      <w:rFonts w:ascii="Times New Roman" w:eastAsia="Times New Roman" w:hAnsi="Times New Roman" w:cs="Times New Roman"/>
      <w:b/>
      <w:bCs/>
      <w:sz w:val="27"/>
      <w:szCs w:val="27"/>
      <w:lang w:eastAsia="es-CL"/>
    </w:rPr>
  </w:style>
  <w:style w:type="paragraph" w:customStyle="1" w:styleId="Default">
    <w:name w:val="Default"/>
    <w:rsid w:val="002D72AD"/>
    <w:pPr>
      <w:autoSpaceDE w:val="0"/>
      <w:autoSpaceDN w:val="0"/>
      <w:adjustRightInd w:val="0"/>
      <w:jc w:val="left"/>
    </w:pPr>
    <w:rPr>
      <w:rFonts w:ascii="Arial" w:eastAsia="Calibri" w:hAnsi="Arial" w:cs="Arial"/>
      <w:color w:val="000000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53279C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s-ES_tradnl" w:eastAsia="es-ES_tradnl"/>
    </w:rPr>
  </w:style>
  <w:style w:type="character" w:customStyle="1" w:styleId="Ttulo1Car">
    <w:name w:val="Título 1 Car"/>
    <w:basedOn w:val="Fuentedeprrafopredeter"/>
    <w:link w:val="Ttulo1"/>
    <w:uiPriority w:val="9"/>
    <w:rsid w:val="002A7E18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A7E18"/>
    <w:rPr>
      <w:rFonts w:eastAsiaTheme="minorEastAsia"/>
      <w:b/>
      <w:bCs/>
      <w:sz w:val="28"/>
      <w:szCs w:val="28"/>
      <w:lang w:val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A7E18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ar">
    <w:name w:val="Título 6 Car"/>
    <w:basedOn w:val="Fuentedeprrafopredeter"/>
    <w:link w:val="Ttulo6"/>
    <w:rsid w:val="002A7E18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A7E18"/>
    <w:rPr>
      <w:rFonts w:eastAsiaTheme="minorEastAsia"/>
      <w:sz w:val="24"/>
      <w:szCs w:val="24"/>
      <w:lang w:val="en-U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A7E18"/>
    <w:rPr>
      <w:rFonts w:eastAsiaTheme="minorEastAsia"/>
      <w:i/>
      <w:iCs/>
      <w:sz w:val="24"/>
      <w:szCs w:val="24"/>
      <w:lang w:val="en-U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A7E18"/>
    <w:rPr>
      <w:rFonts w:asciiTheme="majorHAnsi" w:eastAsiaTheme="majorEastAsia" w:hAnsiTheme="majorHAnsi" w:cstheme="majorBid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4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582989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8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563840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50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20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68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8488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56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849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034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78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358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454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200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5711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8588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7355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7171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9950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79939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63560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67073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74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1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8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1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2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21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57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65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2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9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70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7392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07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944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81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275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9980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540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9263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8745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4957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4432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341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6442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95711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52045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88949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533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3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19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0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9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2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7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78785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57353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2523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892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8223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546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506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260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00444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365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457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7041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6482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8084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709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33593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19953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495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8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6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6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96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47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4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33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75731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72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6283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64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6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5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362284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43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971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350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404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32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252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4074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4994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55352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3602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75345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688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13664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21152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1282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18194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55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9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6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64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87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3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6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5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3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5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86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C6514F-D703-49CA-B2B0-2CF871E83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lbustamante</dc:creator>
  <cp:lastModifiedBy>Transparencia</cp:lastModifiedBy>
  <cp:revision>2</cp:revision>
  <cp:lastPrinted>2024-07-15T19:56:00Z</cp:lastPrinted>
  <dcterms:created xsi:type="dcterms:W3CDTF">2024-07-15T20:00:00Z</dcterms:created>
  <dcterms:modified xsi:type="dcterms:W3CDTF">2024-07-15T20:00:00Z</dcterms:modified>
</cp:coreProperties>
</file>